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879"/>
        <w:gridCol w:w="222"/>
      </w:tblGrid>
      <w:tr w:rsidR="00582F87" w:rsidTr="00E2100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6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1"/>
              <w:gridCol w:w="5882"/>
            </w:tblGrid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E2100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E2100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6B2E81">
              <w:trPr>
                <w:trHeight w:val="361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6B2E81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337D68" w:rsidP="00E2100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3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oj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lGjW&#10;4Yg23jK1azx5sRZ6UoLW2EawZBS61RuXY1Cp1zbUy496Y16Bf3dEQ9kwvZOR9dvJIFQWIpJ3IWHj&#10;DObc9p9B4Bm29xBbd6xtFyCxKeQYJ3S6TUgePeH4cZTN0qcJ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D9qiM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 w:rsidR="006B2E81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E2100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C91907" w:rsidRDefault="00337D68" w:rsidP="00E2100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AI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0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GQ0Q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E2100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E2100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E21009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3E71FC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3E71FC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3E71FC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E3AB7" w:rsidRPr="00BE3AB7">
        <w:rPr>
          <w:color w:val="000000" w:themeColor="text1"/>
          <w:sz w:val="26"/>
          <w:szCs w:val="26"/>
        </w:rPr>
        <w:t>K</w:t>
      </w:r>
      <w:r w:rsidR="003E71FC" w:rsidRPr="00BE3AB7">
        <w:rPr>
          <w:color w:val="000000" w:themeColor="text1"/>
          <w:sz w:val="26"/>
          <w:szCs w:val="26"/>
        </w:rPr>
        <w:t>ỹ</w:t>
      </w:r>
      <w:r w:rsidR="003E71FC" w:rsidRPr="003E11C3">
        <w:rPr>
          <w:color w:val="000000" w:themeColor="text1"/>
          <w:sz w:val="26"/>
          <w:szCs w:val="26"/>
        </w:rPr>
        <w:t xml:space="preserve"> thuật</w:t>
      </w:r>
      <w:r w:rsidR="00BE3AB7">
        <w:rPr>
          <w:color w:val="000000" w:themeColor="text1"/>
          <w:sz w:val="26"/>
          <w:szCs w:val="26"/>
        </w:rPr>
        <w:t xml:space="preserve"> lạnh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3E71FC" w:rsidRPr="003E11C3">
        <w:rPr>
          <w:color w:val="000000" w:themeColor="text1"/>
          <w:sz w:val="26"/>
          <w:szCs w:val="26"/>
        </w:rPr>
        <w:t>16CD-ĐL 1,2,3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3E71FC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3E71FC">
        <w:rPr>
          <w:b/>
          <w:color w:val="000000" w:themeColor="text1"/>
          <w:sz w:val="26"/>
          <w:szCs w:val="26"/>
        </w:rPr>
        <w:t xml:space="preserve"> </w:t>
      </w:r>
      <w:r w:rsidR="00BE3AB7">
        <w:rPr>
          <w:b/>
          <w:color w:val="000000" w:themeColor="text1"/>
          <w:sz w:val="26"/>
          <w:szCs w:val="26"/>
        </w:rPr>
        <w:t>9</w:t>
      </w:r>
      <w:r w:rsidR="003E71FC">
        <w:rPr>
          <w:b/>
          <w:color w:val="000000" w:themeColor="text1"/>
          <w:sz w:val="26"/>
          <w:szCs w:val="26"/>
        </w:rPr>
        <w:t xml:space="preserve">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337D68" w:rsidP="00582F87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CE8F64" wp14:editId="455FC26C">
                <wp:simplePos x="0" y="0"/>
                <wp:positionH relativeFrom="column">
                  <wp:posOffset>-276225</wp:posOffset>
                </wp:positionH>
                <wp:positionV relativeFrom="paragraph">
                  <wp:posOffset>90170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009" w:rsidRPr="00134BCB" w:rsidRDefault="00E2100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7.1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E720E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Default="00FA5483" w:rsidP="00FA5483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3E11C3">
        <w:rPr>
          <w:sz w:val="26"/>
          <w:szCs w:val="26"/>
        </w:rPr>
        <w:t>được</w:t>
      </w:r>
      <w:r w:rsidR="00582F87" w:rsidRPr="000829FA">
        <w:rPr>
          <w:sz w:val="26"/>
          <w:szCs w:val="26"/>
          <w:lang w:val="vi-VN"/>
        </w:rPr>
        <w:t xml:space="preserve"> sử dụng tài liệu)</w:t>
      </w:r>
    </w:p>
    <w:p w:rsidR="005E50E8" w:rsidRDefault="005E50E8" w:rsidP="00232F20">
      <w:pPr>
        <w:spacing w:line="276" w:lineRule="auto"/>
        <w:ind w:firstLine="709"/>
        <w:rPr>
          <w:b/>
          <w:sz w:val="26"/>
          <w:szCs w:val="26"/>
        </w:rPr>
      </w:pPr>
    </w:p>
    <w:p w:rsidR="009351C0" w:rsidRDefault="00881C01" w:rsidP="00232F20">
      <w:pPr>
        <w:pStyle w:val="BodyTextIndent2"/>
        <w:tabs>
          <w:tab w:val="left" w:pos="360"/>
        </w:tabs>
        <w:spacing w:line="360" w:lineRule="auto"/>
        <w:ind w:left="709" w:right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709440" behindDoc="1" locked="0" layoutInCell="1" allowOverlap="1" wp14:anchorId="73927B32" wp14:editId="558D1696">
            <wp:simplePos x="0" y="0"/>
            <wp:positionH relativeFrom="column">
              <wp:posOffset>3862705</wp:posOffset>
            </wp:positionH>
            <wp:positionV relativeFrom="paragraph">
              <wp:posOffset>6985</wp:posOffset>
            </wp:positionV>
            <wp:extent cx="1870710" cy="1477645"/>
            <wp:effectExtent l="0" t="0" r="0" b="8255"/>
            <wp:wrapTight wrapText="bothSides">
              <wp:wrapPolygon edited="0">
                <wp:start x="0" y="0"/>
                <wp:lineTo x="0" y="21442"/>
                <wp:lineTo x="21336" y="21442"/>
                <wp:lineTo x="21336" y="0"/>
                <wp:lineTo x="0" y="0"/>
              </wp:wrapPolygon>
            </wp:wrapTight>
            <wp:docPr id="12" name="Picture 12" descr="C:\Users\ADMIN\Pictures\New Pictur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New Picture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2F20" w:rsidRPr="00C846FE">
        <w:rPr>
          <w:rFonts w:ascii="Times New Roman" w:hAnsi="Times New Roman"/>
          <w:b/>
          <w:sz w:val="26"/>
          <w:szCs w:val="26"/>
        </w:rPr>
        <w:t>Câu 1:</w:t>
      </w:r>
      <w:r w:rsidR="00232F20" w:rsidRPr="00C846FE">
        <w:rPr>
          <w:rFonts w:ascii="Times New Roman" w:hAnsi="Times New Roman"/>
          <w:sz w:val="26"/>
          <w:szCs w:val="26"/>
        </w:rPr>
        <w:t xml:space="preserve"> </w:t>
      </w:r>
      <w:r w:rsidR="003722CB" w:rsidRPr="003722CB">
        <w:rPr>
          <w:rFonts w:ascii="Times New Roman" w:hAnsi="Times New Roman"/>
          <w:b/>
          <w:sz w:val="26"/>
          <w:szCs w:val="26"/>
        </w:rPr>
        <w:t xml:space="preserve">( </w:t>
      </w:r>
      <w:r w:rsidR="003722CB">
        <w:rPr>
          <w:rFonts w:ascii="Times New Roman" w:hAnsi="Times New Roman"/>
          <w:b/>
          <w:sz w:val="26"/>
          <w:szCs w:val="26"/>
        </w:rPr>
        <w:t>1,5</w:t>
      </w:r>
      <w:r w:rsidR="003722CB" w:rsidRPr="003722CB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9351C0" w:rsidRPr="009351C0" w:rsidRDefault="009351C0" w:rsidP="009351C0">
      <w:pPr>
        <w:spacing w:before="120" w:line="276" w:lineRule="auto"/>
        <w:ind w:right="454" w:firstLine="720"/>
        <w:jc w:val="both"/>
        <w:rPr>
          <w:sz w:val="26"/>
          <w:szCs w:val="26"/>
        </w:rPr>
      </w:pPr>
      <w:r w:rsidRPr="009351C0">
        <w:rPr>
          <w:sz w:val="26"/>
          <w:szCs w:val="26"/>
        </w:rPr>
        <w:t xml:space="preserve">Viết phương trình cân bằng nhiệt </w:t>
      </w:r>
    </w:p>
    <w:p w:rsidR="009351C0" w:rsidRPr="009351C0" w:rsidRDefault="009351C0" w:rsidP="009351C0">
      <w:pPr>
        <w:pStyle w:val="BodyTextIndent2"/>
        <w:tabs>
          <w:tab w:val="left" w:pos="360"/>
        </w:tabs>
        <w:spacing w:line="360" w:lineRule="auto"/>
        <w:ind w:left="709" w:right="180"/>
        <w:jc w:val="both"/>
        <w:rPr>
          <w:rFonts w:ascii="Times New Roman" w:hAnsi="Times New Roman"/>
          <w:sz w:val="26"/>
          <w:szCs w:val="26"/>
        </w:rPr>
      </w:pPr>
      <w:r w:rsidRPr="009351C0">
        <w:rPr>
          <w:rFonts w:ascii="Times New Roman" w:hAnsi="Times New Roman"/>
          <w:sz w:val="26"/>
          <w:szCs w:val="26"/>
        </w:rPr>
        <w:t>cho thiết bị được mô tả như hình vẽ.</w:t>
      </w:r>
    </w:p>
    <w:p w:rsidR="009351C0" w:rsidRDefault="009351C0" w:rsidP="00232F20">
      <w:pPr>
        <w:pStyle w:val="BodyTextIndent2"/>
        <w:tabs>
          <w:tab w:val="left" w:pos="360"/>
        </w:tabs>
        <w:spacing w:line="360" w:lineRule="auto"/>
        <w:ind w:left="709" w:right="180"/>
        <w:jc w:val="both"/>
        <w:rPr>
          <w:rFonts w:ascii="Times New Roman" w:hAnsi="Times New Roman"/>
          <w:sz w:val="26"/>
          <w:szCs w:val="26"/>
        </w:rPr>
      </w:pPr>
    </w:p>
    <w:p w:rsidR="009351C0" w:rsidRDefault="009351C0" w:rsidP="00232F20">
      <w:pPr>
        <w:pStyle w:val="BodyTextIndent2"/>
        <w:tabs>
          <w:tab w:val="left" w:pos="360"/>
        </w:tabs>
        <w:spacing w:line="360" w:lineRule="auto"/>
        <w:ind w:left="709" w:right="180"/>
        <w:jc w:val="both"/>
        <w:rPr>
          <w:rFonts w:ascii="Times New Roman" w:hAnsi="Times New Roman"/>
          <w:sz w:val="26"/>
          <w:szCs w:val="26"/>
        </w:rPr>
      </w:pPr>
    </w:p>
    <w:p w:rsidR="003722CB" w:rsidRDefault="005E50E8" w:rsidP="005E50E8">
      <w:pPr>
        <w:spacing w:line="360" w:lineRule="auto"/>
        <w:ind w:left="709" w:right="180"/>
        <w:jc w:val="both"/>
        <w:rPr>
          <w:b/>
          <w:sz w:val="26"/>
          <w:szCs w:val="26"/>
        </w:rPr>
      </w:pPr>
      <w:r w:rsidRPr="00C846FE">
        <w:rPr>
          <w:b/>
          <w:sz w:val="26"/>
          <w:szCs w:val="26"/>
        </w:rPr>
        <w:t xml:space="preserve">Câu </w:t>
      </w:r>
      <w:r w:rsidR="00C846FE" w:rsidRPr="00C846FE">
        <w:rPr>
          <w:b/>
          <w:sz w:val="26"/>
          <w:szCs w:val="26"/>
        </w:rPr>
        <w:t>2</w:t>
      </w:r>
      <w:r w:rsidRPr="00C846FE">
        <w:rPr>
          <w:b/>
          <w:sz w:val="26"/>
          <w:szCs w:val="26"/>
        </w:rPr>
        <w:t xml:space="preserve">: </w:t>
      </w:r>
      <w:r w:rsidR="003722CB" w:rsidRPr="00C846FE">
        <w:rPr>
          <w:b/>
          <w:sz w:val="26"/>
          <w:szCs w:val="26"/>
        </w:rPr>
        <w:t xml:space="preserve">( </w:t>
      </w:r>
      <w:r w:rsidR="003722CB">
        <w:rPr>
          <w:b/>
          <w:sz w:val="26"/>
          <w:szCs w:val="26"/>
        </w:rPr>
        <w:t>1,5</w:t>
      </w:r>
      <w:r w:rsidR="003722CB" w:rsidRPr="00C846FE">
        <w:rPr>
          <w:b/>
          <w:sz w:val="26"/>
          <w:szCs w:val="26"/>
        </w:rPr>
        <w:t xml:space="preserve"> điểm)</w:t>
      </w:r>
    </w:p>
    <w:p w:rsidR="005E50E8" w:rsidRPr="00C846FE" w:rsidRDefault="009351C0" w:rsidP="005E50E8">
      <w:pPr>
        <w:spacing w:line="360" w:lineRule="auto"/>
        <w:ind w:left="709" w:right="180"/>
        <w:jc w:val="both"/>
        <w:rPr>
          <w:b/>
          <w:sz w:val="26"/>
          <w:szCs w:val="26"/>
        </w:rPr>
      </w:pPr>
      <w:r w:rsidRPr="009351C0">
        <w:rPr>
          <w:sz w:val="26"/>
          <w:szCs w:val="26"/>
        </w:rPr>
        <w:t>Nêu 3 nguyên nhân</w:t>
      </w:r>
      <w:r>
        <w:rPr>
          <w:b/>
          <w:sz w:val="26"/>
          <w:szCs w:val="26"/>
        </w:rPr>
        <w:t xml:space="preserve"> </w:t>
      </w:r>
      <w:r w:rsidR="00DB26AE" w:rsidRPr="00DB26AE">
        <w:rPr>
          <w:sz w:val="26"/>
          <w:szCs w:val="26"/>
        </w:rPr>
        <w:t>thường gặp</w:t>
      </w:r>
      <w:r w:rsidR="00DB26AE">
        <w:rPr>
          <w:b/>
          <w:sz w:val="26"/>
          <w:szCs w:val="26"/>
        </w:rPr>
        <w:t xml:space="preserve"> </w:t>
      </w:r>
      <w:r w:rsidR="00DB26AE" w:rsidRPr="00DB26AE">
        <w:rPr>
          <w:sz w:val="26"/>
          <w:szCs w:val="26"/>
        </w:rPr>
        <w:t>dẫn đến</w:t>
      </w:r>
      <w:r w:rsidR="00DB26AE">
        <w:rPr>
          <w:b/>
          <w:sz w:val="26"/>
          <w:szCs w:val="26"/>
        </w:rPr>
        <w:t xml:space="preserve"> </w:t>
      </w:r>
      <w:r w:rsidRPr="00C846FE">
        <w:rPr>
          <w:bCs/>
          <w:sz w:val="26"/>
          <w:szCs w:val="26"/>
        </w:rPr>
        <w:t>nhiệt độ và áp suất ngưng tụ tăng</w:t>
      </w:r>
      <w:r w:rsidR="00DB26AE">
        <w:rPr>
          <w:bCs/>
          <w:sz w:val="26"/>
          <w:szCs w:val="26"/>
        </w:rPr>
        <w:t xml:space="preserve">, đề xuất </w:t>
      </w:r>
      <w:r w:rsidR="003722CB">
        <w:rPr>
          <w:bCs/>
          <w:sz w:val="26"/>
          <w:szCs w:val="26"/>
        </w:rPr>
        <w:t xml:space="preserve">hướng xử lý. </w:t>
      </w:r>
      <w:r w:rsidRPr="00C846FE">
        <w:rPr>
          <w:bCs/>
          <w:sz w:val="26"/>
          <w:szCs w:val="26"/>
        </w:rPr>
        <w:t xml:space="preserve"> </w:t>
      </w:r>
    </w:p>
    <w:p w:rsidR="00AC4E3A" w:rsidRPr="00C846FE" w:rsidRDefault="00AC4E3A" w:rsidP="00AC4E3A">
      <w:pPr>
        <w:spacing w:before="120" w:line="276" w:lineRule="auto"/>
        <w:ind w:right="454" w:firstLine="720"/>
        <w:jc w:val="both"/>
        <w:rPr>
          <w:b/>
          <w:sz w:val="26"/>
          <w:szCs w:val="26"/>
        </w:rPr>
      </w:pPr>
      <w:r w:rsidRPr="00C846FE">
        <w:rPr>
          <w:b/>
          <w:sz w:val="26"/>
          <w:szCs w:val="26"/>
        </w:rPr>
        <w:t xml:space="preserve">Câu </w:t>
      </w:r>
      <w:r w:rsidR="00B330F0" w:rsidRPr="00C846FE">
        <w:rPr>
          <w:b/>
          <w:sz w:val="26"/>
          <w:szCs w:val="26"/>
        </w:rPr>
        <w:t>3</w:t>
      </w:r>
      <w:r w:rsidRPr="00C846FE">
        <w:rPr>
          <w:b/>
          <w:sz w:val="26"/>
          <w:szCs w:val="26"/>
        </w:rPr>
        <w:t xml:space="preserve">: ( </w:t>
      </w:r>
      <w:r w:rsidR="00274320" w:rsidRPr="00C846FE">
        <w:rPr>
          <w:b/>
          <w:sz w:val="26"/>
          <w:szCs w:val="26"/>
        </w:rPr>
        <w:t>7</w:t>
      </w:r>
      <w:r w:rsidRPr="00C846FE">
        <w:rPr>
          <w:b/>
          <w:sz w:val="26"/>
          <w:szCs w:val="26"/>
        </w:rPr>
        <w:t xml:space="preserve"> điểm)</w:t>
      </w:r>
    </w:p>
    <w:p w:rsidR="00331F02" w:rsidRPr="00C846FE" w:rsidRDefault="00331F02" w:rsidP="00331F02">
      <w:pPr>
        <w:autoSpaceDE w:val="0"/>
        <w:autoSpaceDN w:val="0"/>
        <w:adjustRightInd w:val="0"/>
        <w:ind w:firstLine="720"/>
        <w:rPr>
          <w:b/>
          <w:sz w:val="26"/>
          <w:szCs w:val="26"/>
        </w:rPr>
      </w:pPr>
      <w:r w:rsidRPr="00C846FE">
        <w:rPr>
          <w:sz w:val="26"/>
          <w:szCs w:val="26"/>
        </w:rPr>
        <w:t>Tính chu trình 2 cấp,  2 tiết lưu, làm mát trung gian hoàn toàn</w:t>
      </w:r>
      <w:r w:rsidR="00B330F0" w:rsidRPr="00C846FE">
        <w:rPr>
          <w:sz w:val="26"/>
          <w:szCs w:val="26"/>
        </w:rPr>
        <w:t xml:space="preserve"> như hình vẽ</w:t>
      </w:r>
      <w:r w:rsidRPr="00C846FE">
        <w:rPr>
          <w:sz w:val="26"/>
          <w:szCs w:val="26"/>
        </w:rPr>
        <w:t>, biết:</w:t>
      </w:r>
    </w:p>
    <w:p w:rsidR="00331F02" w:rsidRPr="00C846FE" w:rsidRDefault="00B330F0" w:rsidP="00331F02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C846FE">
        <w:rPr>
          <w:sz w:val="26"/>
          <w:szCs w:val="26"/>
        </w:rPr>
        <w:t xml:space="preserve"> </w:t>
      </w:r>
      <w:r w:rsidR="00331F02" w:rsidRPr="00C846FE">
        <w:rPr>
          <w:sz w:val="26"/>
          <w:szCs w:val="26"/>
        </w:rPr>
        <w:t>- Môi chất NH</w:t>
      </w:r>
      <w:r w:rsidR="00331F02" w:rsidRPr="00C846FE">
        <w:rPr>
          <w:sz w:val="26"/>
          <w:szCs w:val="26"/>
          <w:vertAlign w:val="subscript"/>
        </w:rPr>
        <w:t>3</w:t>
      </w:r>
      <w:r w:rsidR="00417C0A" w:rsidRPr="00C846FE">
        <w:rPr>
          <w:sz w:val="26"/>
          <w:szCs w:val="26"/>
        </w:rPr>
        <w:t xml:space="preserve"> </w:t>
      </w:r>
      <w:r w:rsidRPr="00C846FE">
        <w:rPr>
          <w:sz w:val="26"/>
          <w:szCs w:val="26"/>
        </w:rPr>
        <w:t xml:space="preserve">, </w:t>
      </w:r>
      <w:r w:rsidR="00331F02" w:rsidRPr="00C846FE">
        <w:rPr>
          <w:sz w:val="26"/>
          <w:szCs w:val="26"/>
        </w:rPr>
        <w:t xml:space="preserve"> t</w:t>
      </w:r>
      <w:r w:rsidR="00331F02" w:rsidRPr="00C846FE">
        <w:rPr>
          <w:sz w:val="26"/>
          <w:szCs w:val="26"/>
          <w:vertAlign w:val="subscript"/>
        </w:rPr>
        <w:t>o</w:t>
      </w:r>
      <w:r w:rsidR="00331F02" w:rsidRPr="00C846FE">
        <w:rPr>
          <w:sz w:val="26"/>
          <w:szCs w:val="26"/>
        </w:rPr>
        <w:t xml:space="preserve"> = - </w:t>
      </w:r>
      <w:r w:rsidR="004D63AF" w:rsidRPr="00C846FE">
        <w:rPr>
          <w:sz w:val="26"/>
          <w:szCs w:val="26"/>
        </w:rPr>
        <w:t>3</w:t>
      </w:r>
      <w:r w:rsidR="00331F02" w:rsidRPr="00C846FE">
        <w:rPr>
          <w:sz w:val="26"/>
          <w:szCs w:val="26"/>
        </w:rPr>
        <w:t>0</w:t>
      </w:r>
      <w:r w:rsidR="00331F02" w:rsidRPr="00C846FE">
        <w:rPr>
          <w:sz w:val="26"/>
          <w:szCs w:val="26"/>
          <w:vertAlign w:val="superscript"/>
        </w:rPr>
        <w:t>0</w:t>
      </w:r>
      <w:r w:rsidR="00331F02" w:rsidRPr="00C846FE">
        <w:rPr>
          <w:sz w:val="26"/>
          <w:szCs w:val="26"/>
        </w:rPr>
        <w:t xml:space="preserve"> C</w:t>
      </w:r>
      <w:r w:rsidRPr="00C846FE">
        <w:rPr>
          <w:sz w:val="26"/>
          <w:szCs w:val="26"/>
        </w:rPr>
        <w:t xml:space="preserve"> , </w:t>
      </w:r>
      <w:r w:rsidR="00331F02" w:rsidRPr="00C846FE">
        <w:rPr>
          <w:sz w:val="26"/>
          <w:szCs w:val="26"/>
        </w:rPr>
        <w:t xml:space="preserve"> t</w:t>
      </w:r>
      <w:r w:rsidR="00331F02" w:rsidRPr="00C846FE">
        <w:rPr>
          <w:sz w:val="26"/>
          <w:szCs w:val="26"/>
          <w:vertAlign w:val="subscript"/>
        </w:rPr>
        <w:t>k</w:t>
      </w:r>
      <w:r w:rsidR="00331F02" w:rsidRPr="00C846FE">
        <w:rPr>
          <w:sz w:val="26"/>
          <w:szCs w:val="26"/>
        </w:rPr>
        <w:t xml:space="preserve"> =  </w:t>
      </w:r>
      <w:r w:rsidR="00B0089F" w:rsidRPr="00C846FE">
        <w:rPr>
          <w:sz w:val="26"/>
          <w:szCs w:val="26"/>
        </w:rPr>
        <w:t xml:space="preserve"> </w:t>
      </w:r>
      <w:r w:rsidR="006E720E" w:rsidRPr="00C846FE">
        <w:rPr>
          <w:sz w:val="26"/>
          <w:szCs w:val="26"/>
        </w:rPr>
        <w:t>3</w:t>
      </w:r>
      <w:r w:rsidR="005754DE" w:rsidRPr="00C846FE">
        <w:rPr>
          <w:sz w:val="26"/>
          <w:szCs w:val="26"/>
        </w:rPr>
        <w:t>0</w:t>
      </w:r>
      <w:r w:rsidR="00331F02" w:rsidRPr="00C846FE">
        <w:rPr>
          <w:sz w:val="26"/>
          <w:szCs w:val="26"/>
          <w:vertAlign w:val="superscript"/>
        </w:rPr>
        <w:t>0</w:t>
      </w:r>
      <w:r w:rsidR="00331F02" w:rsidRPr="00C846FE">
        <w:rPr>
          <w:sz w:val="26"/>
          <w:szCs w:val="26"/>
        </w:rPr>
        <w:t xml:space="preserve"> C</w:t>
      </w:r>
      <w:r w:rsidRPr="00C846FE">
        <w:rPr>
          <w:sz w:val="26"/>
          <w:szCs w:val="26"/>
        </w:rPr>
        <w:t xml:space="preserve"> </w:t>
      </w:r>
    </w:p>
    <w:p w:rsidR="00B330F0" w:rsidRPr="00C846FE" w:rsidRDefault="00B330F0" w:rsidP="00B330F0">
      <w:pPr>
        <w:autoSpaceDE w:val="0"/>
        <w:autoSpaceDN w:val="0"/>
        <w:adjustRightInd w:val="0"/>
        <w:ind w:firstLine="720"/>
        <w:rPr>
          <w:b/>
          <w:sz w:val="26"/>
          <w:szCs w:val="26"/>
        </w:rPr>
      </w:pPr>
      <w:r w:rsidRPr="00C846FE">
        <w:rPr>
          <w:b/>
          <w:noProof/>
          <w:sz w:val="26"/>
          <w:szCs w:val="26"/>
        </w:rPr>
        <w:drawing>
          <wp:inline distT="0" distB="0" distL="0" distR="0" wp14:anchorId="779D9680" wp14:editId="73A3A821">
            <wp:extent cx="5539562" cy="2445488"/>
            <wp:effectExtent l="19050" t="19050" r="23495" b="12065"/>
            <wp:docPr id="1" name="Picture 1" descr="C:\Documents and Settings\Administrator.DINHDONG-354B25\My Documents\My Pictures\New Picture (11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.DINHDONG-354B25\My Documents\My Pictures\New Picture (111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558" cy="24706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936" w:rsidRPr="00C846FE" w:rsidRDefault="00331F02" w:rsidP="00003A35">
      <w:pPr>
        <w:ind w:left="720"/>
        <w:jc w:val="both"/>
        <w:rPr>
          <w:sz w:val="26"/>
          <w:szCs w:val="26"/>
        </w:rPr>
      </w:pPr>
      <w:r w:rsidRPr="00C846FE">
        <w:rPr>
          <w:sz w:val="26"/>
          <w:szCs w:val="26"/>
        </w:rPr>
        <w:t xml:space="preserve">a. Tính </w:t>
      </w:r>
      <w:r w:rsidR="00C152C3" w:rsidRPr="00C846FE">
        <w:rPr>
          <w:sz w:val="26"/>
          <w:szCs w:val="26"/>
        </w:rPr>
        <w:t xml:space="preserve">enthalpy </w:t>
      </w:r>
      <w:r w:rsidRPr="00C846FE">
        <w:rPr>
          <w:sz w:val="26"/>
          <w:szCs w:val="26"/>
        </w:rPr>
        <w:t>tại các điểm nút của chu trình.</w:t>
      </w:r>
    </w:p>
    <w:p w:rsidR="00331F02" w:rsidRPr="00C846FE" w:rsidRDefault="00331F02" w:rsidP="00003A35">
      <w:pPr>
        <w:ind w:left="720"/>
        <w:jc w:val="both"/>
        <w:rPr>
          <w:sz w:val="26"/>
          <w:szCs w:val="26"/>
        </w:rPr>
      </w:pPr>
      <w:r w:rsidRPr="00C846FE">
        <w:rPr>
          <w:sz w:val="26"/>
          <w:szCs w:val="26"/>
        </w:rPr>
        <w:t xml:space="preserve">b. Tính công nén </w:t>
      </w:r>
      <w:r w:rsidR="001B1EA9" w:rsidRPr="00C846FE">
        <w:rPr>
          <w:sz w:val="26"/>
          <w:szCs w:val="26"/>
        </w:rPr>
        <w:t xml:space="preserve">riêng của máy nén </w:t>
      </w:r>
      <w:r w:rsidRPr="00C846FE">
        <w:rPr>
          <w:sz w:val="26"/>
          <w:szCs w:val="26"/>
        </w:rPr>
        <w:t>hạ áp, cao áp.</w:t>
      </w:r>
    </w:p>
    <w:p w:rsidR="00331F02" w:rsidRPr="00C846FE" w:rsidRDefault="00331F02" w:rsidP="00003A35">
      <w:pPr>
        <w:ind w:left="720"/>
        <w:jc w:val="both"/>
        <w:rPr>
          <w:sz w:val="26"/>
          <w:szCs w:val="26"/>
        </w:rPr>
      </w:pPr>
      <w:r w:rsidRPr="00C846FE">
        <w:rPr>
          <w:sz w:val="26"/>
          <w:szCs w:val="26"/>
        </w:rPr>
        <w:t>c. Tí</w:t>
      </w:r>
      <w:r w:rsidR="001B1EA9" w:rsidRPr="00C846FE">
        <w:rPr>
          <w:sz w:val="26"/>
          <w:szCs w:val="26"/>
        </w:rPr>
        <w:t>nh năng suất lạnh, biết lưu lượn</w:t>
      </w:r>
      <w:r w:rsidR="001A3219" w:rsidRPr="00C846FE">
        <w:rPr>
          <w:sz w:val="26"/>
          <w:szCs w:val="26"/>
        </w:rPr>
        <w:t xml:space="preserve">g qua máy nén hạ áp </w:t>
      </w:r>
      <w:r w:rsidR="001B1EA9" w:rsidRPr="00C846FE">
        <w:rPr>
          <w:sz w:val="26"/>
          <w:szCs w:val="26"/>
        </w:rPr>
        <w:t>là m</w:t>
      </w:r>
      <w:r w:rsidR="001B1EA9" w:rsidRPr="00C846FE">
        <w:rPr>
          <w:sz w:val="26"/>
          <w:szCs w:val="26"/>
          <w:vertAlign w:val="subscript"/>
        </w:rPr>
        <w:t>1</w:t>
      </w:r>
      <w:r w:rsidR="001B1EA9" w:rsidRPr="00C846FE">
        <w:rPr>
          <w:sz w:val="26"/>
          <w:szCs w:val="26"/>
        </w:rPr>
        <w:t>= 5kg/s</w:t>
      </w:r>
    </w:p>
    <w:p w:rsidR="00826464" w:rsidRDefault="00462998" w:rsidP="003E11C3">
      <w:pPr>
        <w:tabs>
          <w:tab w:val="left" w:pos="630"/>
        </w:tabs>
        <w:spacing w:before="120" w:line="276" w:lineRule="auto"/>
        <w:ind w:right="454"/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82646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846FE" w:rsidRPr="00C846FE" w:rsidRDefault="00C846FE" w:rsidP="00826464">
      <w:pPr>
        <w:rPr>
          <w:i/>
          <w:sz w:val="22"/>
          <w:szCs w:val="22"/>
        </w:rPr>
      </w:pPr>
    </w:p>
    <w:p w:rsidR="00C846FE" w:rsidRDefault="00C846FE" w:rsidP="00826464">
      <w:pPr>
        <w:ind w:firstLine="720"/>
        <w:rPr>
          <w:b/>
          <w:sz w:val="26"/>
          <w:szCs w:val="26"/>
          <w:lang w:val="vi-VN"/>
        </w:rPr>
        <w:sectPr w:rsidR="00C846FE" w:rsidSect="0040483D"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lastRenderedPageBreak/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6B2E81" w:rsidRPr="00326BC7" w:rsidTr="00E2100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D07595" w:rsidP="00E21009">
            <w:pPr>
              <w:jc w:val="center"/>
              <w:rPr>
                <w:rFonts w:cs="Arial"/>
                <w:b/>
                <w:sz w:val="26"/>
              </w:rPr>
            </w:pPr>
            <w:r>
              <w:br w:type="page"/>
            </w:r>
            <w:r w:rsidR="006B2E81" w:rsidRPr="00326BC7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</w:tcPr>
          <w:p w:rsidR="006B2E81" w:rsidRPr="00326BC7" w:rsidRDefault="006B2E81" w:rsidP="00E21009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6B2E81" w:rsidRPr="00326BC7" w:rsidTr="00E21009">
        <w:trPr>
          <w:trHeight w:val="361"/>
          <w:jc w:val="center"/>
        </w:trPr>
        <w:tc>
          <w:tcPr>
            <w:tcW w:w="4781" w:type="dxa"/>
          </w:tcPr>
          <w:p w:rsidR="006B2E81" w:rsidRPr="00326BC7" w:rsidRDefault="006B2E81" w:rsidP="00E21009">
            <w:pPr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</w:tcPr>
          <w:p w:rsidR="006B2E81" w:rsidRPr="00326BC7" w:rsidRDefault="00337D68" w:rsidP="00E2100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2E155C89" wp14:editId="048BC49F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</w:pict>
                </mc:Fallback>
              </mc:AlternateContent>
            </w:r>
            <w:r w:rsidR="006B2E81">
              <w:rPr>
                <w:rFonts w:cs="Arial"/>
                <w:b/>
                <w:sz w:val="28"/>
              </w:rPr>
              <w:t xml:space="preserve">    </w:t>
            </w:r>
            <w:r w:rsidR="006B2E81" w:rsidRPr="00F878FE">
              <w:rPr>
                <w:rFonts w:cs="Arial"/>
                <w:b/>
                <w:sz w:val="28"/>
              </w:rPr>
              <w:t>Độc lập - Tự do - Hạnh phúc</w:t>
            </w:r>
          </w:p>
        </w:tc>
      </w:tr>
      <w:tr w:rsidR="006B2E81" w:rsidRPr="00326BC7" w:rsidTr="00E2100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6B2E81" w:rsidP="00E21009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T</w:t>
            </w:r>
            <w:r>
              <w:rPr>
                <w:rFonts w:cs="Arial"/>
                <w:b/>
                <w:spacing w:val="-6"/>
                <w:sz w:val="26"/>
                <w:szCs w:val="26"/>
              </w:rPr>
              <w:t>HÀNH PHỐ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6B2E81" w:rsidRPr="00326BC7" w:rsidRDefault="006B2E81" w:rsidP="00E2100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6B2E81" w:rsidRPr="00C91907" w:rsidTr="00E21009">
        <w:trPr>
          <w:trHeight w:val="345"/>
          <w:jc w:val="center"/>
        </w:trPr>
        <w:tc>
          <w:tcPr>
            <w:tcW w:w="4781" w:type="dxa"/>
          </w:tcPr>
          <w:p w:rsidR="006B2E81" w:rsidRPr="00C91907" w:rsidRDefault="00337D68" w:rsidP="00E2100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0102BADE" wp14:editId="60C7857A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B2E81" w:rsidRPr="00C91907" w:rsidRDefault="006B2E81" w:rsidP="00E2100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F72883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F72883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72883" w:rsidRPr="00625961" w:rsidRDefault="009537BE" w:rsidP="00F728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>Bậc đào tạo</w:t>
      </w:r>
      <w:r w:rsidR="00F72883" w:rsidRPr="00625961">
        <w:rPr>
          <w:color w:val="000000" w:themeColor="text1"/>
          <w:sz w:val="26"/>
          <w:szCs w:val="26"/>
        </w:rPr>
        <w:t xml:space="preserve">: </w:t>
      </w:r>
      <w:r w:rsidR="00F72883">
        <w:rPr>
          <w:color w:val="000000" w:themeColor="text1"/>
          <w:sz w:val="26"/>
          <w:szCs w:val="26"/>
        </w:rPr>
        <w:t>Cao đẳng</w:t>
      </w:r>
    </w:p>
    <w:p w:rsidR="00F72883" w:rsidRPr="00625961" w:rsidRDefault="00F72883" w:rsidP="00F728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Pr="003E11C3">
        <w:rPr>
          <w:color w:val="000000" w:themeColor="text1"/>
          <w:sz w:val="26"/>
          <w:szCs w:val="26"/>
        </w:rPr>
        <w:t>Nhiệt động lực học kỹ thuật</w:t>
      </w:r>
    </w:p>
    <w:p w:rsidR="00F72883" w:rsidRDefault="00F72883" w:rsidP="00F728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3E11C3">
        <w:rPr>
          <w:color w:val="000000" w:themeColor="text1"/>
          <w:sz w:val="26"/>
          <w:szCs w:val="26"/>
        </w:rPr>
        <w:t>16CD-ĐL 1,2,3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F72883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B330F0" w:rsidRPr="00B330F0">
        <w:rPr>
          <w:color w:val="000000" w:themeColor="text1"/>
          <w:sz w:val="26"/>
          <w:szCs w:val="26"/>
        </w:rPr>
        <w:t>9</w:t>
      </w:r>
      <w:r w:rsidR="00F72883" w:rsidRPr="00F72883">
        <w:rPr>
          <w:color w:val="000000" w:themeColor="text1"/>
          <w:sz w:val="26"/>
          <w:szCs w:val="26"/>
        </w:rPr>
        <w:t>0 phút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F728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337D68" w:rsidP="009537BE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588751" wp14:editId="1C4C063F">
                <wp:simplePos x="0" y="0"/>
                <wp:positionH relativeFrom="column">
                  <wp:posOffset>-276225</wp:posOffset>
                </wp:positionH>
                <wp:positionV relativeFrom="paragraph">
                  <wp:posOffset>128270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009" w:rsidRPr="00134BCB" w:rsidRDefault="00E2100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10.1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E720E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</w:t>
      </w:r>
      <w:r w:rsidR="00F72883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"/>
        <w:gridCol w:w="517"/>
        <w:gridCol w:w="7027"/>
        <w:gridCol w:w="1098"/>
      </w:tblGrid>
      <w:tr w:rsidR="00D07595" w:rsidRPr="00D07595" w:rsidTr="00C152C3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9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7A7E91" w:rsidRPr="00D07595" w:rsidTr="00C152C3">
        <w:trPr>
          <w:trHeight w:val="422"/>
        </w:trPr>
        <w:tc>
          <w:tcPr>
            <w:tcW w:w="928" w:type="dxa"/>
          </w:tcPr>
          <w:p w:rsidR="007A7E91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1098" w:type="dxa"/>
          </w:tcPr>
          <w:p w:rsidR="007A7E91" w:rsidRDefault="007A7E91" w:rsidP="00B0089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A7E91" w:rsidRPr="00D07595" w:rsidTr="00C152C3">
        <w:trPr>
          <w:trHeight w:val="422"/>
        </w:trPr>
        <w:tc>
          <w:tcPr>
            <w:tcW w:w="928" w:type="dxa"/>
          </w:tcPr>
          <w:p w:rsidR="007A7E91" w:rsidRDefault="007A7E91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9351C0" w:rsidRDefault="009351C0" w:rsidP="009351C0">
            <w:r>
              <w:t xml:space="preserve">Nguyên nhân </w:t>
            </w:r>
            <w:r w:rsidR="00D60669">
              <w:t xml:space="preserve">thông thường dẫn đến </w:t>
            </w:r>
            <w:r>
              <w:t>nhiệt độ ngưng tụ tăng là:</w:t>
            </w:r>
          </w:p>
          <w:p w:rsidR="009351C0" w:rsidRDefault="009351C0" w:rsidP="009351C0">
            <w:r>
              <w:t xml:space="preserve">- Thiết bị ngưng tụ </w:t>
            </w:r>
            <w:r w:rsidR="003722CB">
              <w:t xml:space="preserve">dơ, </w:t>
            </w:r>
            <w:r>
              <w:t>bẩn</w:t>
            </w:r>
            <w:r w:rsidR="00DB26AE">
              <w:t xml:space="preserve">, ngẽn </w:t>
            </w:r>
            <w:r>
              <w:t xml:space="preserve">: </w:t>
            </w:r>
            <w:r w:rsidR="003722CB">
              <w:t xml:space="preserve">kiểm tra và vệ sinh </w:t>
            </w:r>
            <w:r w:rsidRPr="00C846FE">
              <w:t xml:space="preserve">                                     </w:t>
            </w:r>
          </w:p>
          <w:p w:rsidR="009351C0" w:rsidRPr="00C846FE" w:rsidRDefault="009351C0" w:rsidP="009351C0">
            <w:pPr>
              <w:rPr>
                <w:bCs/>
              </w:rPr>
            </w:pPr>
            <w:r>
              <w:t xml:space="preserve">- Giải nhiệt kém: </w:t>
            </w:r>
            <w:r w:rsidR="003722CB">
              <w:t xml:space="preserve">kiểm tra quạt, chuyển dời đến vị trí thông thoáng </w:t>
            </w:r>
          </w:p>
          <w:p w:rsidR="00FD7B70" w:rsidRDefault="009351C0" w:rsidP="003722CB">
            <w:r>
              <w:t xml:space="preserve">- </w:t>
            </w:r>
            <w:r w:rsidRPr="00C846FE">
              <w:t>Nạp dư môi chất</w:t>
            </w:r>
            <w:r w:rsidR="003722CB">
              <w:t xml:space="preserve"> : cân chỉnh lại </w:t>
            </w:r>
            <w:r w:rsidR="00D60669">
              <w:t xml:space="preserve">lượng gas, </w:t>
            </w:r>
            <w:r w:rsidR="003722CB">
              <w:t>áp suất hút và đẩy.</w:t>
            </w:r>
            <w:r w:rsidRPr="00C846FE">
              <w:t xml:space="preserve"> </w:t>
            </w:r>
          </w:p>
          <w:p w:rsidR="007A7E91" w:rsidRPr="007A7E91" w:rsidRDefault="00FD7B70" w:rsidP="003722CB">
            <w:r w:rsidRPr="00FD7B70">
              <w:rPr>
                <w:u w:val="single"/>
              </w:rPr>
              <w:t>Ghi chú</w:t>
            </w:r>
            <w:r>
              <w:t>: HSSV có thể nêu nguyên nhân khác đáp án, GV chấm sẽ cho điểm nếu hợp lý)</w:t>
            </w:r>
            <w:r w:rsidR="009351C0" w:rsidRPr="00C846FE">
              <w:t xml:space="preserve">                                           </w:t>
            </w:r>
          </w:p>
        </w:tc>
        <w:tc>
          <w:tcPr>
            <w:tcW w:w="1098" w:type="dxa"/>
          </w:tcPr>
          <w:p w:rsidR="009351C0" w:rsidRDefault="009351C0" w:rsidP="00B0089F"/>
          <w:p w:rsidR="007A7E91" w:rsidRPr="007A7E91" w:rsidRDefault="007A7E91" w:rsidP="00B0089F">
            <w:r w:rsidRPr="007A7E91">
              <w:t>0,5</w:t>
            </w:r>
          </w:p>
          <w:p w:rsidR="007A7E91" w:rsidRDefault="007A7E91" w:rsidP="00B0089F">
            <w:r w:rsidRPr="007A7E91">
              <w:t>0,5</w:t>
            </w:r>
          </w:p>
          <w:p w:rsidR="009351C0" w:rsidRDefault="003722CB" w:rsidP="00B0089F">
            <w:r>
              <w:t>0,5</w:t>
            </w:r>
          </w:p>
          <w:p w:rsidR="009351C0" w:rsidRDefault="009351C0" w:rsidP="00B0089F">
            <w:pPr>
              <w:rPr>
                <w:b/>
              </w:rPr>
            </w:pPr>
          </w:p>
        </w:tc>
      </w:tr>
      <w:tr w:rsidR="0040483D" w:rsidRPr="00D07595" w:rsidTr="00C152C3">
        <w:trPr>
          <w:trHeight w:val="422"/>
        </w:trPr>
        <w:tc>
          <w:tcPr>
            <w:tcW w:w="928" w:type="dxa"/>
          </w:tcPr>
          <w:p w:rsidR="0040483D" w:rsidRPr="00EC7CD5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1098" w:type="dxa"/>
          </w:tcPr>
          <w:p w:rsidR="0040483D" w:rsidRDefault="007A7E91" w:rsidP="00B0089F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8F6878" w:rsidRPr="00D07595" w:rsidTr="00C152C3">
        <w:trPr>
          <w:trHeight w:val="1877"/>
        </w:trPr>
        <w:tc>
          <w:tcPr>
            <w:tcW w:w="928" w:type="dxa"/>
          </w:tcPr>
          <w:p w:rsidR="008F6878" w:rsidRDefault="008F6878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8F6878" w:rsidRPr="00EC7CD5" w:rsidRDefault="008F6878" w:rsidP="0040483D">
            <w:pPr>
              <w:rPr>
                <w:b/>
              </w:rPr>
            </w:pPr>
          </w:p>
        </w:tc>
        <w:tc>
          <w:tcPr>
            <w:tcW w:w="7027" w:type="dxa"/>
          </w:tcPr>
          <w:p w:rsidR="001E44AC" w:rsidRDefault="008F6878" w:rsidP="001E44AC">
            <w:r w:rsidRPr="00274320">
              <w:t xml:space="preserve"> </w:t>
            </w:r>
          </w:p>
          <w:p w:rsidR="009351C0" w:rsidRPr="00881C01" w:rsidRDefault="009351C0" w:rsidP="009351C0">
            <w:pPr>
              <w:autoSpaceDE w:val="0"/>
              <w:autoSpaceDN w:val="0"/>
              <w:adjustRightInd w:val="0"/>
              <w:rPr>
                <w:b/>
                <w:sz w:val="28"/>
              </w:rPr>
            </w:pPr>
            <w:r w:rsidRPr="00881C01">
              <w:rPr>
                <w:sz w:val="28"/>
              </w:rPr>
              <w:t>. m</w:t>
            </w:r>
            <w:r w:rsidRPr="00881C01">
              <w:rPr>
                <w:sz w:val="28"/>
                <w:vertAlign w:val="subscript"/>
              </w:rPr>
              <w:t>4</w:t>
            </w:r>
            <w:r w:rsidR="00881C01" w:rsidRPr="00881C01">
              <w:rPr>
                <w:sz w:val="28"/>
              </w:rPr>
              <w:t xml:space="preserve"> i</w:t>
            </w:r>
            <w:r w:rsidRPr="00881C01">
              <w:rPr>
                <w:sz w:val="28"/>
                <w:vertAlign w:val="subscript"/>
              </w:rPr>
              <w:t>7</w:t>
            </w:r>
            <w:r w:rsidRPr="00881C01">
              <w:rPr>
                <w:sz w:val="28"/>
              </w:rPr>
              <w:t xml:space="preserve"> = m</w:t>
            </w:r>
            <w:r w:rsidRPr="00881C01">
              <w:rPr>
                <w:sz w:val="28"/>
                <w:vertAlign w:val="subscript"/>
              </w:rPr>
              <w:t>1</w:t>
            </w:r>
            <w:r w:rsidRPr="00881C01">
              <w:rPr>
                <w:sz w:val="28"/>
              </w:rPr>
              <w:t xml:space="preserve"> </w:t>
            </w:r>
            <w:r w:rsidR="00DB26AE" w:rsidRPr="00881C01">
              <w:rPr>
                <w:sz w:val="28"/>
              </w:rPr>
              <w:t>i</w:t>
            </w:r>
            <w:r w:rsidRPr="00881C01">
              <w:rPr>
                <w:sz w:val="28"/>
                <w:vertAlign w:val="subscript"/>
              </w:rPr>
              <w:t>9</w:t>
            </w:r>
            <w:r w:rsidRPr="00881C01">
              <w:rPr>
                <w:sz w:val="28"/>
              </w:rPr>
              <w:t xml:space="preserve"> + (m</w:t>
            </w:r>
            <w:r w:rsidRPr="00881C01">
              <w:rPr>
                <w:sz w:val="28"/>
                <w:vertAlign w:val="subscript"/>
              </w:rPr>
              <w:t>4</w:t>
            </w:r>
            <w:r w:rsidRPr="00881C01">
              <w:rPr>
                <w:sz w:val="28"/>
              </w:rPr>
              <w:t xml:space="preserve"> - m</w:t>
            </w:r>
            <w:r w:rsidRPr="00881C01">
              <w:rPr>
                <w:sz w:val="28"/>
                <w:vertAlign w:val="subscript"/>
              </w:rPr>
              <w:t>1</w:t>
            </w:r>
            <w:r w:rsidRPr="00881C01">
              <w:rPr>
                <w:sz w:val="28"/>
              </w:rPr>
              <w:t xml:space="preserve"> ) i</w:t>
            </w:r>
            <w:r w:rsidR="00881C01" w:rsidRPr="00881C01">
              <w:rPr>
                <w:sz w:val="28"/>
                <w:vertAlign w:val="subscript"/>
              </w:rPr>
              <w:t>6</w:t>
            </w:r>
            <w:r w:rsidRPr="00881C01">
              <w:rPr>
                <w:sz w:val="28"/>
                <w:vertAlign w:val="subscript"/>
              </w:rPr>
              <w:t xml:space="preserve"> </w:t>
            </w:r>
            <w:r w:rsidRPr="00881C01">
              <w:rPr>
                <w:sz w:val="28"/>
              </w:rPr>
              <w:t xml:space="preserve"> </w:t>
            </w:r>
          </w:p>
          <w:p w:rsidR="00B0089F" w:rsidRPr="00881C01" w:rsidRDefault="00B0089F" w:rsidP="001E44AC">
            <w:pPr>
              <w:autoSpaceDE w:val="0"/>
              <w:autoSpaceDN w:val="0"/>
              <w:adjustRightInd w:val="0"/>
              <w:rPr>
                <w:b/>
                <w:sz w:val="32"/>
              </w:rPr>
            </w:pPr>
          </w:p>
          <w:p w:rsidR="001E44AC" w:rsidRDefault="001E44AC" w:rsidP="001E44AC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</w:t>
            </w:r>
            <w:r>
              <w:tab/>
            </w:r>
          </w:p>
          <w:p w:rsidR="00B0089F" w:rsidRDefault="00881C01" w:rsidP="00172EC5">
            <w:pPr>
              <w:spacing w:line="276" w:lineRule="auto"/>
              <w:ind w:right="454"/>
            </w:pPr>
            <w:r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29.1pt;margin-top:-.75pt;width:87pt;height:35pt;z-index:251704320">
                  <v:imagedata r:id="rId8" o:title=""/>
                </v:shape>
                <o:OLEObject Type="Embed" ProgID="Equation.3" ShapeID="_x0000_s1029" DrawAspect="Content" ObjectID="_1574538903" r:id="rId9"/>
              </w:pict>
            </w:r>
          </w:p>
          <w:p w:rsidR="00B0089F" w:rsidRDefault="00B0089F" w:rsidP="00172EC5">
            <w:pPr>
              <w:spacing w:line="276" w:lineRule="auto"/>
              <w:ind w:right="454"/>
            </w:pPr>
          </w:p>
          <w:p w:rsidR="00B0089F" w:rsidRDefault="00B0089F" w:rsidP="00172EC5">
            <w:pPr>
              <w:spacing w:line="276" w:lineRule="auto"/>
              <w:ind w:right="454"/>
            </w:pPr>
          </w:p>
          <w:p w:rsidR="008F6878" w:rsidRPr="00B56DD7" w:rsidRDefault="00881C01" w:rsidP="00172EC5">
            <w:pPr>
              <w:spacing w:line="276" w:lineRule="auto"/>
              <w:ind w:right="454"/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79948D88" wp14:editId="53068CF9">
                  <wp:simplePos x="0" y="0"/>
                  <wp:positionH relativeFrom="column">
                    <wp:posOffset>2317750</wp:posOffset>
                  </wp:positionH>
                  <wp:positionV relativeFrom="paragraph">
                    <wp:posOffset>-1395730</wp:posOffset>
                  </wp:positionV>
                  <wp:extent cx="2009140" cy="2051685"/>
                  <wp:effectExtent l="0" t="0" r="0" b="5715"/>
                  <wp:wrapTight wrapText="bothSides">
                    <wp:wrapPolygon edited="0">
                      <wp:start x="0" y="0"/>
                      <wp:lineTo x="0" y="21460"/>
                      <wp:lineTo x="21300" y="21460"/>
                      <wp:lineTo x="21300" y="0"/>
                      <wp:lineTo x="0" y="0"/>
                    </wp:wrapPolygon>
                  </wp:wrapTight>
                  <wp:docPr id="11" name="Picture 11" descr="C:\Users\ADMIN\Pictures\New Picture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Pictures\New Picture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140" cy="205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8" w:type="dxa"/>
          </w:tcPr>
          <w:p w:rsidR="00B0089F" w:rsidRDefault="00B0089F" w:rsidP="0040483D">
            <w:pPr>
              <w:widowControl w:val="0"/>
              <w:spacing w:line="276" w:lineRule="auto"/>
            </w:pPr>
          </w:p>
          <w:p w:rsidR="008F6878" w:rsidRDefault="00B0089F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3722CB" w:rsidRDefault="003722CB" w:rsidP="0040483D">
            <w:pPr>
              <w:widowControl w:val="0"/>
              <w:spacing w:line="276" w:lineRule="auto"/>
            </w:pPr>
          </w:p>
          <w:p w:rsidR="00274320" w:rsidRDefault="007A7E91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Pr="00D07595" w:rsidRDefault="00B0089F" w:rsidP="0040483D">
            <w:pPr>
              <w:widowControl w:val="0"/>
              <w:spacing w:line="276" w:lineRule="auto"/>
            </w:pPr>
          </w:p>
        </w:tc>
      </w:tr>
      <w:tr w:rsidR="0040483D" w:rsidRPr="00D07595" w:rsidTr="00C152C3">
        <w:trPr>
          <w:trHeight w:val="239"/>
        </w:trPr>
        <w:tc>
          <w:tcPr>
            <w:tcW w:w="928" w:type="dxa"/>
          </w:tcPr>
          <w:p w:rsidR="0040483D" w:rsidRPr="00EC7CD5" w:rsidRDefault="0040483D" w:rsidP="00172E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7027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1098" w:type="dxa"/>
          </w:tcPr>
          <w:p w:rsidR="0040483D" w:rsidRPr="00EC7CD5" w:rsidRDefault="00AA10D0" w:rsidP="00E57097">
            <w:pPr>
              <w:rPr>
                <w:b/>
              </w:rPr>
            </w:pPr>
            <w:r>
              <w:rPr>
                <w:b/>
              </w:rPr>
              <w:t>7</w:t>
            </w:r>
            <w:r w:rsidR="00E57097">
              <w:rPr>
                <w:b/>
              </w:rPr>
              <w:t>,0</w:t>
            </w:r>
          </w:p>
        </w:tc>
      </w:tr>
      <w:tr w:rsidR="00C53904" w:rsidRPr="00D07595" w:rsidTr="00C152C3">
        <w:trPr>
          <w:trHeight w:val="950"/>
        </w:trPr>
        <w:tc>
          <w:tcPr>
            <w:tcW w:w="928" w:type="dxa"/>
          </w:tcPr>
          <w:p w:rsidR="00C53904" w:rsidRPr="00D07595" w:rsidRDefault="00C53904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517" w:type="dxa"/>
          </w:tcPr>
          <w:p w:rsidR="00C53904" w:rsidRPr="00623170" w:rsidRDefault="00C53904" w:rsidP="00C53904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7027" w:type="dxa"/>
          </w:tcPr>
          <w:p w:rsidR="007A7E91" w:rsidRDefault="007A7E91" w:rsidP="00B0089F">
            <w:r>
              <w:t xml:space="preserve">Enthalpy tại các điểm nút </w:t>
            </w:r>
          </w:p>
          <w:p w:rsidR="00BD37CC" w:rsidRDefault="007A7E91" w:rsidP="00B0089F">
            <w:r>
              <w:t>- Sơ đồ và đồ thị biểu diễn chu trình</w:t>
            </w:r>
          </w:p>
          <w:p w:rsidR="00C53904" w:rsidRDefault="00BD37CC" w:rsidP="00B0089F">
            <w:r w:rsidRPr="0022555F">
              <w:rPr>
                <w:b/>
                <w:noProof/>
              </w:rPr>
              <w:lastRenderedPageBreak/>
              <w:drawing>
                <wp:inline distT="0" distB="0" distL="0" distR="0" wp14:anchorId="067A7D9E" wp14:editId="2431C2C2">
                  <wp:extent cx="4324350" cy="2152650"/>
                  <wp:effectExtent l="19050" t="19050" r="19050" b="19050"/>
                  <wp:docPr id="21" name="Picture 21" descr="C:\Documents and Settings\Administrator.DINHDONG-354B25\My Documents\My Pictures\New Picture (111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istrator.DINHDONG-354B25\My Documents\My Pictures\New Picture (111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996" cy="2157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37CC" w:rsidRDefault="00BD37CC" w:rsidP="00B0089F"/>
        </w:tc>
        <w:tc>
          <w:tcPr>
            <w:tcW w:w="1098" w:type="dxa"/>
          </w:tcPr>
          <w:p w:rsidR="00C53904" w:rsidRPr="00D07595" w:rsidRDefault="00C53904" w:rsidP="007A7E91"/>
        </w:tc>
      </w:tr>
      <w:tr w:rsidR="0040483D" w:rsidRPr="00D07595" w:rsidTr="00C152C3">
        <w:trPr>
          <w:trHeight w:val="1313"/>
        </w:trPr>
        <w:tc>
          <w:tcPr>
            <w:tcW w:w="928" w:type="dxa"/>
          </w:tcPr>
          <w:p w:rsidR="0040483D" w:rsidRPr="00D07595" w:rsidRDefault="0040483D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517" w:type="dxa"/>
          </w:tcPr>
          <w:p w:rsidR="0040483D" w:rsidRPr="00D07595" w:rsidRDefault="0040483D" w:rsidP="00C53904"/>
        </w:tc>
        <w:tc>
          <w:tcPr>
            <w:tcW w:w="7027" w:type="dxa"/>
          </w:tcPr>
          <w:p w:rsidR="00BD37CC" w:rsidRDefault="00BD37CC" w:rsidP="00BD37CC">
            <w:pPr>
              <w:autoSpaceDE w:val="0"/>
              <w:autoSpaceDN w:val="0"/>
              <w:adjustRightInd w:val="0"/>
            </w:pPr>
          </w:p>
          <w:p w:rsidR="00BD37CC" w:rsidRP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</w:pP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t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= - </w:t>
            </w:r>
            <w:r w:rsidR="004D63AF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3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</w:rPr>
              <w:t>C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→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p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=  0,</w:t>
            </w:r>
            <w:r w:rsidR="004D63AF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1946</w:t>
            </w:r>
            <w:r w:rsidR="00A3333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bar</w:t>
            </w:r>
          </w:p>
          <w:p w:rsidR="00BD37CC" w:rsidRPr="00BD37CC" w:rsidRDefault="00BD37CC" w:rsidP="00BD37CC">
            <w:pPr>
              <w:ind w:firstLine="720"/>
              <w:rPr>
                <w:b/>
              </w:rPr>
            </w:pPr>
            <w:r w:rsidRPr="00BD37CC">
              <w:t xml:space="preserve"> t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 xml:space="preserve">=  </w:t>
            </w:r>
            <w:r w:rsidR="004D63AF">
              <w:t>3</w:t>
            </w:r>
            <w:r w:rsidRPr="00BD37CC">
              <w:t>0</w:t>
            </w:r>
            <w:r w:rsidRPr="00BD37CC"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</w:rPr>
              <w:t xml:space="preserve">C </w:t>
            </w:r>
            <w:r w:rsidRPr="00BD37CC">
              <w:rPr>
                <w:rFonts w:ascii="Times New Roman+FPEF" w:eastAsia="FPEF" w:hAnsi="Times New Roman+FPEF" w:cs="Times New Roman+FPEF"/>
              </w:rPr>
              <w:tab/>
            </w:r>
            <w:r w:rsidRPr="00BD37CC">
              <w:rPr>
                <w:rFonts w:eastAsia="FPEF"/>
              </w:rPr>
              <w:t xml:space="preserve">→ </w:t>
            </w:r>
            <w:r w:rsidRPr="00BD37CC">
              <w:rPr>
                <w:rFonts w:eastAsia="FPEF"/>
              </w:rPr>
              <w:tab/>
            </w:r>
            <w:r w:rsidRPr="00BD37CC">
              <w:t>p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>= 1</w:t>
            </w:r>
            <w:r w:rsidR="004D63AF">
              <w:t>1,669</w:t>
            </w:r>
            <w:r w:rsidRPr="00BD37CC">
              <w:t xml:space="preserve"> bar</w:t>
            </w:r>
            <w:r>
              <w:t xml:space="preserve"> </w:t>
            </w:r>
          </w:p>
          <w:p w:rsidR="00BD37CC" w:rsidRPr="001A7BAC" w:rsidRDefault="00FE5481" w:rsidP="00BD37C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108.7pt;margin-top:12.95pt;width:220pt;height:21pt;z-index:251696128">
                  <v:imagedata r:id="rId10" o:title=""/>
                </v:shape>
                <o:OLEObject Type="Embed" ProgID="Equation.3" ShapeID="_x0000_s1028" DrawAspect="Content" ObjectID="_1574538904" r:id="rId11"/>
              </w:pict>
            </w:r>
            <w:r w:rsidR="00BD37CC">
              <w:rPr>
                <w:rFonts w:ascii="Times New Roman" w:hAnsi="Times New Roman" w:cs="Times New Roman"/>
                <w:b w:val="0"/>
                <w:u w:val="none"/>
              </w:rPr>
              <w:t>Á</w:t>
            </w:r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p suất trung gian:  </w:t>
            </w:r>
          </w:p>
          <w:p w:rsidR="00BD37CC" w:rsidRDefault="00BD37CC" w:rsidP="00BD37CC">
            <w:pPr>
              <w:rPr>
                <w:b/>
              </w:rPr>
            </w:pPr>
          </w:p>
          <w:p w:rsidR="00BD37CC" w:rsidRDefault="00BD37CC" w:rsidP="00BD37CC">
            <w:pPr>
              <w:autoSpaceDE w:val="0"/>
              <w:autoSpaceDN w:val="0"/>
              <w:adjustRightInd w:val="0"/>
              <w:spacing w:before="240" w:after="120"/>
              <w:ind w:firstLine="720"/>
              <w:rPr>
                <w:b/>
              </w:rPr>
            </w:pPr>
            <w:r>
              <w:t>Từ p</w:t>
            </w:r>
            <w:r>
              <w:rPr>
                <w:vertAlign w:val="subscript"/>
              </w:rPr>
              <w:t xml:space="preserve">tg </w:t>
            </w:r>
            <w:r>
              <w:t xml:space="preserve"> = </w:t>
            </w:r>
            <w:r w:rsidR="00DB0C87">
              <w:t>1,5069</w:t>
            </w:r>
            <w:r w:rsidR="0009592B">
              <w:t xml:space="preserve"> bar</w:t>
            </w:r>
            <w:r>
              <w:rPr>
                <w:rFonts w:ascii="Times New Roman+FPEF" w:eastAsia="FPEF" w:hAnsi="Times New Roman+FPEF" w:cs="Times New Roman+FPEF"/>
              </w:rPr>
              <w:tab/>
            </w:r>
            <w:r>
              <w:rPr>
                <w:rFonts w:eastAsia="FPEF"/>
              </w:rPr>
              <w:t xml:space="preserve">→ </w:t>
            </w:r>
            <w:r>
              <w:t xml:space="preserve"> t</w:t>
            </w:r>
            <w:r>
              <w:rPr>
                <w:vertAlign w:val="subscript"/>
              </w:rPr>
              <w:t xml:space="preserve">tg </w:t>
            </w:r>
            <w:r>
              <w:t>= -</w:t>
            </w:r>
            <w:r w:rsidR="0009592B">
              <w:t xml:space="preserve"> </w:t>
            </w:r>
            <w:r w:rsidR="00DB0C87">
              <w:t>25,1</w:t>
            </w:r>
            <w:r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>
              <w:rPr>
                <w:rFonts w:ascii="Times New Roman+FPEF" w:eastAsia="FPEF" w:hAnsi="Times New Roman+FPEF" w:cs="Times New Roman+FPEF"/>
              </w:rPr>
              <w:t xml:space="preserve">C </w:t>
            </w:r>
          </w:p>
          <w:p w:rsid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rFonts w:ascii="Times New Roman" w:hAnsi="Times New Roman" w:cs="Times New Roman"/>
                <w:b w:val="0"/>
                <w:u w:val="none"/>
              </w:rPr>
              <w:t xml:space="preserve">Xác định thông số các điểm trạng thái </w:t>
            </w:r>
            <w:bookmarkStart w:id="0" w:name="_GoBack"/>
            <w:bookmarkEnd w:id="0"/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1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417C0A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4D63A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 w:rsidRPr="009A680D">
                    <w:rPr>
                      <w:vertAlign w:val="subscript"/>
                    </w:rPr>
                    <w:t>1</w:t>
                  </w:r>
                  <w:r w:rsidRPr="009A680D">
                    <w:rPr>
                      <w:i/>
                    </w:rPr>
                    <w:t xml:space="preserve"> =</w:t>
                  </w:r>
                  <w:r>
                    <w:t xml:space="preserve"> t</w:t>
                  </w:r>
                  <w:r>
                    <w:rPr>
                      <w:vertAlign w:val="subscript"/>
                    </w:rPr>
                    <w:t>o</w:t>
                  </w:r>
                  <w:r>
                    <w:t xml:space="preserve"> = -</w:t>
                  </w:r>
                  <w:r w:rsidR="004D63AF">
                    <w:t>3</w:t>
                  </w:r>
                  <w:r>
                    <w:t>0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</w:tcPr>
                <w:p w:rsidR="00BD37CC" w:rsidRDefault="00BD37CC" w:rsidP="004D63A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p</w:t>
                  </w:r>
                  <w:r>
                    <w:rPr>
                      <w:vertAlign w:val="subscript"/>
                    </w:rPr>
                    <w:t xml:space="preserve">o </w:t>
                  </w:r>
                  <w:r>
                    <w:t>= 0,</w:t>
                  </w:r>
                  <w:r w:rsidR="004D63AF">
                    <w:t>1946</w:t>
                  </w:r>
                  <w:r w:rsidR="004332DB">
                    <w:t>bar</w:t>
                  </w:r>
                </w:p>
              </w:tc>
            </w:tr>
            <w:tr w:rsidR="00BD37CC" w:rsidTr="00417C0A">
              <w:tc>
                <w:tcPr>
                  <w:tcW w:w="2932" w:type="dxa"/>
                  <w:vMerge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</w:tcPr>
                <w:p w:rsidR="00BD37CC" w:rsidRDefault="00BD37CC" w:rsidP="004332DB">
                  <w:pPr>
                    <w:autoSpaceDE w:val="0"/>
                    <w:autoSpaceDN w:val="0"/>
                    <w:adjustRightInd w:val="0"/>
                  </w:pPr>
                  <w:r>
                    <w:t>i</w:t>
                  </w:r>
                  <w:r w:rsidR="0009592B">
                    <w:rPr>
                      <w:vertAlign w:val="subscript"/>
                    </w:rPr>
                    <w:t>1</w:t>
                  </w:r>
                  <w:r>
                    <w:rPr>
                      <w:vertAlign w:val="subscript"/>
                    </w:rPr>
                    <w:t xml:space="preserve">  </w:t>
                  </w:r>
                  <w:r>
                    <w:t>= i’’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4D63AF">
                    <w:t>1422,5</w:t>
                  </w:r>
                  <w:r>
                    <w:t xml:space="preserve"> kJ/kg</w:t>
                  </w:r>
                </w:p>
                <w:p w:rsidR="004332DB" w:rsidRDefault="004332DB" w:rsidP="004D63A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 6,</w:t>
                  </w:r>
                  <w:r w:rsidR="004D63AF">
                    <w:t>0618</w:t>
                  </w:r>
                  <w:r>
                    <w:t xml:space="preserve"> KJ/kg.K     </w:t>
                  </w:r>
                </w:p>
              </w:tc>
            </w:tr>
          </w:tbl>
          <w:p w:rsidR="00BD37CC" w:rsidRPr="00FE5481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FE5481">
              <w:rPr>
                <w:b/>
                <w:i/>
              </w:rPr>
              <w:t>Điểm 2</w:t>
            </w:r>
            <w:r w:rsidRPr="00FE5481">
              <w:rPr>
                <w:i/>
              </w:rPr>
              <w:t xml:space="preserve">: </w:t>
            </w:r>
            <w:r w:rsidRPr="00FE5481">
              <w:t xml:space="preserve"> </w:t>
            </w:r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1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4332DB" w:rsidTr="00417C0A">
              <w:tc>
                <w:tcPr>
                  <w:tcW w:w="2932" w:type="dxa"/>
                  <w:vMerge w:val="restart"/>
                  <w:vAlign w:val="center"/>
                </w:tcPr>
                <w:p w:rsidR="004332DB" w:rsidRDefault="004332DB" w:rsidP="004332DB">
                  <w:pPr>
                    <w:rPr>
                      <w:rFonts w:eastAsia="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>=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</w:t>
                  </w:r>
                  <w:r w:rsidR="00186D6F">
                    <w:t>1,5069</w:t>
                  </w:r>
                  <w:r w:rsidR="0009592B">
                    <w:t xml:space="preserve"> bar</w:t>
                  </w:r>
                  <w:r>
                    <w:rPr>
                      <w:rFonts w:ascii="Times New Roman+FPEF" w:eastAsia="FPEF" w:hAnsi="Times New Roman+FPEF" w:cs="Times New Roman+FPEF"/>
                    </w:rPr>
                    <w:t xml:space="preserve"> 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4332DB" w:rsidRPr="00490C6D" w:rsidRDefault="004332DB" w:rsidP="004D63AF">
                  <w:pPr>
                    <w:rPr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>= s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6,</w:t>
                  </w:r>
                  <w:r w:rsidR="004D63AF">
                    <w:t xml:space="preserve">0618 </w:t>
                  </w:r>
                  <w:r>
                    <w:t xml:space="preserve">KJ/kg.K     </w:t>
                  </w:r>
                </w:p>
              </w:tc>
              <w:tc>
                <w:tcPr>
                  <w:tcW w:w="851" w:type="dxa"/>
                  <w:hideMark/>
                </w:tcPr>
                <w:p w:rsidR="004332DB" w:rsidRDefault="004332DB" w:rsidP="004332DB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4332DB" w:rsidRPr="00490C6D" w:rsidRDefault="004332DB" w:rsidP="00E21009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 xml:space="preserve">= </w:t>
                  </w:r>
                  <w:r w:rsidR="00E21009">
                    <w:t>-14</w:t>
                  </w:r>
                  <w:r w:rsidR="00C763EC">
                    <w:t>,</w:t>
                  </w:r>
                  <w:r w:rsidR="00E21009">
                    <w:t>27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</w:tr>
            <w:tr w:rsidR="004332DB" w:rsidTr="00417C0A">
              <w:tc>
                <w:tcPr>
                  <w:tcW w:w="2932" w:type="dxa"/>
                  <w:vMerge/>
                  <w:vAlign w:val="center"/>
                  <w:hideMark/>
                </w:tcPr>
                <w:p w:rsidR="004332DB" w:rsidRDefault="004332DB" w:rsidP="004332DB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4332DB" w:rsidRDefault="004332DB" w:rsidP="004332DB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4332DB" w:rsidRDefault="004332DB" w:rsidP="00E21009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 xml:space="preserve">= </w:t>
                  </w:r>
                  <w:r w:rsidR="00E21009">
                    <w:t xml:space="preserve">1454,72 </w:t>
                  </w:r>
                  <w:r>
                    <w:t>KJ/kg</w:t>
                  </w:r>
                </w:p>
              </w:tc>
            </w:tr>
          </w:tbl>
          <w:p w:rsidR="00BD37CC" w:rsidRDefault="00C763EC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4=8</w:t>
            </w:r>
            <w:r>
              <w:rPr>
                <w:i/>
              </w:rPr>
              <w:t>:</w:t>
            </w:r>
            <w:r w:rsidR="00BD37CC">
              <w:t xml:space="preserve">         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417C0A">
              <w:tc>
                <w:tcPr>
                  <w:tcW w:w="2932" w:type="dxa"/>
                  <w:vMerge w:val="restart"/>
                  <w:vAlign w:val="center"/>
                </w:tcPr>
                <w:p w:rsidR="00BD37CC" w:rsidRPr="00F774E2" w:rsidRDefault="00BD37CC" w:rsidP="00BD37CC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-</w:t>
                  </w:r>
                  <w:r w:rsidR="00C763EC">
                    <w:t xml:space="preserve"> </w:t>
                  </w:r>
                  <w:r w:rsidR="00E21009">
                    <w:t>25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BD37CC" w:rsidRDefault="00BD37CC" w:rsidP="00E21009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</w:t>
                  </w:r>
                  <w:r w:rsidR="00E21009">
                    <w:t>1,5069</w:t>
                  </w:r>
                  <w:r w:rsidR="00C763EC">
                    <w:t xml:space="preserve"> bar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C763E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</w:t>
                  </w:r>
                  <w:r w:rsidR="00C763EC"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417C0A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E21009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4  </w:t>
                  </w:r>
                  <w:r>
                    <w:t xml:space="preserve">= i’’ = </w:t>
                  </w:r>
                  <w:r w:rsidR="00C763EC">
                    <w:t>14</w:t>
                  </w:r>
                  <w:r w:rsidR="00E21009">
                    <w:t>29</w:t>
                  </w:r>
                  <w:r w:rsidR="00C763EC">
                    <w:t>,</w:t>
                  </w:r>
                  <w:r w:rsidR="00E21009">
                    <w:t>7</w:t>
                  </w:r>
                  <w:r w:rsidR="00C763EC">
                    <w:t xml:space="preserve"> </w:t>
                  </w:r>
                  <w:r>
                    <w:t>KJ/kg</w:t>
                  </w:r>
                </w:p>
              </w:tc>
            </w:tr>
            <w:tr w:rsidR="00BD37CC" w:rsidTr="00417C0A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E2100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s’’= </w:t>
                  </w:r>
                  <w:r w:rsidR="00C763EC">
                    <w:t>5,</w:t>
                  </w:r>
                  <w:r w:rsidR="00E21009">
                    <w:t>9790</w:t>
                  </w:r>
                  <w:r>
                    <w:t xml:space="preserve"> KJ/kg.K     </w:t>
                  </w:r>
                </w:p>
              </w:tc>
            </w:tr>
          </w:tbl>
          <w:p w:rsidR="00BD37CC" w:rsidRPr="00B330F0" w:rsidRDefault="00C763EC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5:</w:t>
            </w:r>
          </w:p>
          <w:tbl>
            <w:tblPr>
              <w:tblStyle w:val="TableGrid"/>
              <w:tblpPr w:leftFromText="180" w:rightFromText="180" w:vertAnchor="text" w:horzAnchor="margin" w:tblpXSpec="center" w:tblpY="1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7A7E91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BD37CC">
                  <w:pPr>
                    <w:rPr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5 </w:t>
                  </w:r>
                  <w:r>
                    <w:t>=  p</w:t>
                  </w:r>
                  <w:r>
                    <w:rPr>
                      <w:vertAlign w:val="subscript"/>
                    </w:rPr>
                    <w:t>k</w:t>
                  </w:r>
                  <w:r>
                    <w:t xml:space="preserve"> =1</w:t>
                  </w:r>
                  <w:r w:rsidR="00E21009">
                    <w:t>1,669</w:t>
                  </w:r>
                  <w:r w:rsidR="009342C3">
                    <w:t xml:space="preserve"> bar</w:t>
                  </w:r>
                  <w:r>
                    <w:t xml:space="preserve"> </w:t>
                  </w:r>
                </w:p>
                <w:p w:rsidR="00BD37CC" w:rsidRDefault="00BD37CC" w:rsidP="00BD37CC">
                  <w:pPr>
                    <w:rPr>
                      <w:rFonts w:eastAsia="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5 </w:t>
                  </w:r>
                  <w:r>
                    <w:t>= s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 </w:t>
                  </w:r>
                  <w:r w:rsidR="00E21009">
                    <w:t>5,9790</w:t>
                  </w:r>
                  <w:r w:rsidR="00C763EC">
                    <w:t xml:space="preserve"> 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KJ/kg</w:t>
                  </w:r>
                  <w:r>
                    <w:rPr>
                      <w:rFonts w:eastAsia="FPEF"/>
                    </w:rPr>
                    <w:t xml:space="preserve">           </w:t>
                  </w:r>
                </w:p>
                <w:p w:rsidR="00BD37CC" w:rsidRPr="00664FE7" w:rsidRDefault="00BD37CC" w:rsidP="00BD37CC">
                  <w:pPr>
                    <w:rPr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BD37CC" w:rsidRPr="00FE5481" w:rsidRDefault="00BD37CC" w:rsidP="00FE5481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E5481">
                    <w:rPr>
                      <w:rFonts w:ascii="Times New Roman+FPEF" w:eastAsia="FPEF" w:hAnsi="Times New Roman+FPEF" w:cs="Times New Roman+FPEF"/>
                    </w:rPr>
                    <w:t>t</w:t>
                  </w:r>
                  <w:r w:rsidRPr="00FE5481">
                    <w:rPr>
                      <w:rFonts w:ascii="Times New Roman+FPEF" w:eastAsia="FPEF" w:hAnsi="Times New Roman+FPEF" w:cs="Times New Roman+FPEF"/>
                      <w:vertAlign w:val="subscript"/>
                    </w:rPr>
                    <w:t>5</w:t>
                  </w:r>
                  <w:r w:rsidRPr="00FE5481">
                    <w:rPr>
                      <w:rFonts w:ascii="Times New Roman+FPEF" w:eastAsia="FPEF" w:hAnsi="Times New Roman+FPEF" w:cs="Times New Roman+FPEF"/>
                    </w:rPr>
                    <w:t xml:space="preserve"> =  </w:t>
                  </w:r>
                  <w:r w:rsidR="00FE5481" w:rsidRPr="00FE5481">
                    <w:rPr>
                      <w:rFonts w:ascii="Times New Roman+FPEF" w:eastAsia="FPEF" w:hAnsi="Times New Roman+FPEF" w:cs="Times New Roman+FPEF"/>
                    </w:rPr>
                    <w:t>121,64</w:t>
                  </w:r>
                  <w:r w:rsidRPr="00FE5481">
                    <w:t xml:space="preserve"> </w:t>
                  </w:r>
                  <w:r w:rsidRPr="00FE5481">
                    <w:rPr>
                      <w:vertAlign w:val="superscript"/>
                    </w:rPr>
                    <w:t>0</w:t>
                  </w:r>
                  <w:r w:rsidRPr="00FE5481">
                    <w:t>C</w:t>
                  </w:r>
                </w:p>
              </w:tc>
            </w:tr>
            <w:tr w:rsidR="00BD37CC" w:rsidTr="007A7E91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>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Pr="00FE5481" w:rsidRDefault="00BD37CC" w:rsidP="009342C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FE5481">
                    <w:t>i</w:t>
                  </w:r>
                  <w:r w:rsidRPr="00FE5481">
                    <w:rPr>
                      <w:vertAlign w:val="subscript"/>
                    </w:rPr>
                    <w:t>5</w:t>
                  </w:r>
                  <w:r w:rsidRPr="00FE5481">
                    <w:t xml:space="preserve"> =  </w:t>
                  </w:r>
                  <w:r w:rsidR="00FE5481" w:rsidRPr="00FE5481">
                    <w:t>1732,94</w:t>
                  </w:r>
                  <w:r w:rsidRPr="00FE5481">
                    <w:t xml:space="preserve"> KJ/kg.K     </w:t>
                  </w:r>
                </w:p>
              </w:tc>
            </w:tr>
          </w:tbl>
          <w:p w:rsidR="00BD37CC" w:rsidRPr="00B330F0" w:rsidRDefault="00C763EC" w:rsidP="00BD37CC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B330F0">
              <w:rPr>
                <w:b/>
                <w:i/>
              </w:rPr>
              <w:t>Điểm 6: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7A7E91">
              <w:tc>
                <w:tcPr>
                  <w:tcW w:w="2932" w:type="dxa"/>
                  <w:vMerge w:val="restart"/>
                  <w:vAlign w:val="center"/>
                </w:tcPr>
                <w:p w:rsidR="00BD37CC" w:rsidRPr="00396336" w:rsidRDefault="00BD37CC" w:rsidP="009342C3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6 </w:t>
                  </w:r>
                  <w:r>
                    <w:t xml:space="preserve">=  </w:t>
                  </w:r>
                  <w:r w:rsidR="009342C3">
                    <w:t>4</w:t>
                  </w:r>
                  <w:r>
                    <w:t>0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 xml:space="preserve">= i’= </w:t>
                  </w:r>
                  <w:r w:rsidR="009342C3">
                    <w:t>386,32 K</w:t>
                  </w:r>
                  <w:r>
                    <w:t>J/kg</w:t>
                  </w:r>
                </w:p>
              </w:tc>
            </w:tr>
            <w:tr w:rsidR="00BD37CC" w:rsidTr="007A7E91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>= s’=</w:t>
                  </w:r>
                  <w:r w:rsidR="009342C3">
                    <w:t>1,6300</w:t>
                  </w:r>
                  <w:r>
                    <w:t>KJ/kg</w:t>
                  </w: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7: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5"/>
              <w:gridCol w:w="851"/>
              <w:gridCol w:w="3685"/>
            </w:tblGrid>
            <w:tr w:rsidR="00BD37CC" w:rsidTr="007A7E91">
              <w:tc>
                <w:tcPr>
                  <w:tcW w:w="3085" w:type="dxa"/>
                  <w:vMerge w:val="restart"/>
                  <w:vAlign w:val="center"/>
                  <w:hideMark/>
                </w:tcPr>
                <w:p w:rsidR="00BD37CC" w:rsidRDefault="00BD37CC" w:rsidP="00C152C3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7 </w:t>
                  </w:r>
                  <w:r>
                    <w:t>= i</w:t>
                  </w:r>
                  <w:r>
                    <w:rPr>
                      <w:vertAlign w:val="subscript"/>
                    </w:rPr>
                    <w:t>6</w:t>
                  </w:r>
                  <w:r>
                    <w:t xml:space="preserve"> = </w:t>
                  </w:r>
                  <w:r w:rsidR="009342C3">
                    <w:t xml:space="preserve">386,32 </w:t>
                  </w:r>
                  <w:r>
                    <w:t>KJ/kg.K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7A7E91">
              <w:tc>
                <w:tcPr>
                  <w:tcW w:w="3085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9: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7A7E91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BD37CC" w:rsidP="00E21009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9</w:t>
                  </w:r>
                  <w:r>
                    <w:rPr>
                      <w:i/>
                    </w:rPr>
                    <w:t xml:space="preserve"> =</w:t>
                  </w:r>
                  <w:r>
                    <w:t xml:space="preserve"> - </w:t>
                  </w:r>
                  <w:r w:rsidR="00E21009">
                    <w:t>25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7A7E91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E21009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9  </w:t>
                  </w:r>
                  <w:r>
                    <w:t>= i’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E21009">
                    <w:t>86,9</w:t>
                  </w:r>
                  <w:r>
                    <w:t xml:space="preserve"> KJ/kg</w:t>
                  </w:r>
                </w:p>
              </w:tc>
            </w:tr>
          </w:tbl>
          <w:p w:rsidR="00BD37CC" w:rsidRDefault="00BD37CC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10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7A7E91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D70FDA" w:rsidP="00E21009">
                  <w:pPr>
                    <w:autoSpaceDE w:val="0"/>
                    <w:autoSpaceDN w:val="0"/>
                    <w:adjustRightInd w:val="0"/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>9</w:t>
                  </w:r>
                  <w:r w:rsidR="00BD37CC">
                    <w:rPr>
                      <w:i/>
                    </w:rPr>
                    <w:t xml:space="preserve"> =</w:t>
                  </w:r>
                  <w:r w:rsidR="00BD37CC">
                    <w:t xml:space="preserve"> i</w:t>
                  </w:r>
                  <w:r w:rsidR="00BD37CC">
                    <w:rPr>
                      <w:vertAlign w:val="subscript"/>
                    </w:rPr>
                    <w:t>10</w:t>
                  </w:r>
                  <w:r w:rsidR="00BD37CC">
                    <w:t xml:space="preserve"> = </w:t>
                  </w:r>
                  <w:r w:rsidR="00E21009">
                    <w:t>86,9</w:t>
                  </w:r>
                  <w:r>
                    <w:t xml:space="preserve"> </w:t>
                  </w:r>
                  <w:r w:rsidR="00BD37CC">
                    <w:t>KJ/kg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7A7E91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Default="00BD37CC" w:rsidP="00BD37C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17C0A" w:rsidRDefault="00417C0A" w:rsidP="00BD37CC">
            <w:pPr>
              <w:autoSpaceDE w:val="0"/>
              <w:autoSpaceDN w:val="0"/>
              <w:adjustRightInd w:val="0"/>
              <w:rPr>
                <w:b/>
              </w:rPr>
            </w:pPr>
            <w:r>
              <w:t>Tóm</w:t>
            </w:r>
            <w:r w:rsidRPr="00D70FDA">
              <w:t xml:space="preserve"> </w:t>
            </w:r>
            <w:r>
              <w:t>tắt:</w:t>
            </w:r>
          </w:p>
          <w:p w:rsidR="00410D26" w:rsidRDefault="00410D26" w:rsidP="00BD37CC">
            <w:pPr>
              <w:autoSpaceDE w:val="0"/>
              <w:autoSpaceDN w:val="0"/>
              <w:adjustRightInd w:val="0"/>
            </w:pPr>
          </w:p>
          <w:tbl>
            <w:tblPr>
              <w:tblStyle w:val="TableGrid"/>
              <w:tblpPr w:leftFromText="180" w:rightFromText="180" w:vertAnchor="text" w:horzAnchor="margin" w:tblpY="-191"/>
              <w:tblOverlap w:val="never"/>
              <w:tblW w:w="6374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992"/>
              <w:gridCol w:w="850"/>
              <w:gridCol w:w="993"/>
              <w:gridCol w:w="850"/>
              <w:gridCol w:w="1134"/>
            </w:tblGrid>
            <w:tr w:rsidR="00FE5481" w:rsidTr="00FE5481">
              <w:tc>
                <w:tcPr>
                  <w:tcW w:w="704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t>2</w:t>
                  </w:r>
                </w:p>
              </w:tc>
              <w:tc>
                <w:tcPr>
                  <w:tcW w:w="850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4=8</w:t>
                  </w:r>
                </w:p>
              </w:tc>
              <w:tc>
                <w:tcPr>
                  <w:tcW w:w="993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t>5</w:t>
                  </w:r>
                </w:p>
              </w:tc>
              <w:tc>
                <w:tcPr>
                  <w:tcW w:w="850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t>6=7</w:t>
                  </w:r>
                </w:p>
              </w:tc>
              <w:tc>
                <w:tcPr>
                  <w:tcW w:w="1134" w:type="dxa"/>
                </w:tcPr>
                <w:p w:rsidR="00FE5481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t>9=10</w:t>
                  </w:r>
                </w:p>
              </w:tc>
            </w:tr>
            <w:tr w:rsidR="00FE5481" w:rsidTr="00FE5481">
              <w:tc>
                <w:tcPr>
                  <w:tcW w:w="704" w:type="dxa"/>
                </w:tcPr>
                <w:p w:rsidR="00FE5481" w:rsidRPr="00417C0A" w:rsidRDefault="00FE5481" w:rsidP="00417C0A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C152C3">
                    <w:rPr>
                      <w:sz w:val="22"/>
                      <w:szCs w:val="22"/>
                    </w:rPr>
                    <w:t xml:space="preserve">     i</w:t>
                  </w:r>
                </w:p>
              </w:tc>
              <w:tc>
                <w:tcPr>
                  <w:tcW w:w="851" w:type="dxa"/>
                </w:tcPr>
                <w:p w:rsidR="00FE5481" w:rsidRPr="00410D26" w:rsidRDefault="00FE5481" w:rsidP="00FE54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2"/>
                    </w:rPr>
                  </w:pPr>
                  <w:r w:rsidRPr="00410D26">
                    <w:rPr>
                      <w:sz w:val="20"/>
                      <w:szCs w:val="22"/>
                    </w:rPr>
                    <w:t>14</w:t>
                  </w:r>
                  <w:r>
                    <w:rPr>
                      <w:sz w:val="20"/>
                      <w:szCs w:val="22"/>
                    </w:rPr>
                    <w:t>22,5</w:t>
                  </w:r>
                </w:p>
              </w:tc>
              <w:tc>
                <w:tcPr>
                  <w:tcW w:w="992" w:type="dxa"/>
                </w:tcPr>
                <w:p w:rsidR="00FE5481" w:rsidRPr="00410D26" w:rsidRDefault="00FE5481" w:rsidP="00FE54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2"/>
                    </w:rPr>
                  </w:pPr>
                  <w:r w:rsidRPr="00410D26">
                    <w:rPr>
                      <w:sz w:val="20"/>
                      <w:szCs w:val="22"/>
                    </w:rPr>
                    <w:t>1</w:t>
                  </w:r>
                  <w:r>
                    <w:rPr>
                      <w:sz w:val="20"/>
                      <w:szCs w:val="22"/>
                    </w:rPr>
                    <w:t>454,72</w:t>
                  </w:r>
                </w:p>
              </w:tc>
              <w:tc>
                <w:tcPr>
                  <w:tcW w:w="850" w:type="dxa"/>
                </w:tcPr>
                <w:p w:rsidR="00FE5481" w:rsidRPr="00410D26" w:rsidRDefault="00FE5481" w:rsidP="00FE54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2"/>
                    </w:rPr>
                  </w:pPr>
                  <w:r w:rsidRPr="00410D26">
                    <w:rPr>
                      <w:sz w:val="20"/>
                      <w:szCs w:val="22"/>
                    </w:rPr>
                    <w:t>14</w:t>
                  </w:r>
                  <w:r>
                    <w:rPr>
                      <w:sz w:val="20"/>
                      <w:szCs w:val="22"/>
                    </w:rPr>
                    <w:t>29,7</w:t>
                  </w:r>
                </w:p>
              </w:tc>
              <w:tc>
                <w:tcPr>
                  <w:tcW w:w="993" w:type="dxa"/>
                </w:tcPr>
                <w:p w:rsidR="00FE5481" w:rsidRPr="00410D26" w:rsidRDefault="00FE5481" w:rsidP="00FE548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2"/>
                    </w:rPr>
                  </w:pPr>
                  <w:r w:rsidRPr="00410D26">
                    <w:rPr>
                      <w:sz w:val="20"/>
                      <w:szCs w:val="22"/>
                    </w:rPr>
                    <w:t>1</w:t>
                  </w:r>
                  <w:r>
                    <w:rPr>
                      <w:sz w:val="20"/>
                      <w:szCs w:val="22"/>
                    </w:rPr>
                    <w:t>732,94</w:t>
                  </w:r>
                </w:p>
              </w:tc>
              <w:tc>
                <w:tcPr>
                  <w:tcW w:w="850" w:type="dxa"/>
                </w:tcPr>
                <w:p w:rsidR="00FE5481" w:rsidRPr="00410D26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2"/>
                    </w:rPr>
                  </w:pPr>
                  <w:r w:rsidRPr="00410D26">
                    <w:rPr>
                      <w:sz w:val="20"/>
                      <w:szCs w:val="22"/>
                    </w:rPr>
                    <w:t>386,32</w:t>
                  </w:r>
                </w:p>
              </w:tc>
              <w:tc>
                <w:tcPr>
                  <w:tcW w:w="1134" w:type="dxa"/>
                </w:tcPr>
                <w:p w:rsidR="00FE5481" w:rsidRPr="00410D26" w:rsidRDefault="00FE5481" w:rsidP="00417C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2"/>
                    </w:rPr>
                  </w:pPr>
                  <w:r>
                    <w:t>86,9</w:t>
                  </w:r>
                </w:p>
              </w:tc>
            </w:tr>
          </w:tbl>
          <w:p w:rsidR="0040483D" w:rsidRPr="00C71508" w:rsidRDefault="0040483D" w:rsidP="00D70FDA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</w:tcPr>
          <w:p w:rsidR="00316C7F" w:rsidRDefault="00316C7F" w:rsidP="0040483D"/>
          <w:p w:rsidR="00F1515D" w:rsidRDefault="00A3333C" w:rsidP="0040483D">
            <w:r>
              <w:t>0,25</w:t>
            </w:r>
          </w:p>
          <w:p w:rsidR="0040483D" w:rsidRDefault="00316C7F" w:rsidP="0040483D">
            <w:r>
              <w:t>0,2</w:t>
            </w:r>
            <w:r w:rsidR="0040483D">
              <w:t>5</w:t>
            </w:r>
          </w:p>
          <w:p w:rsidR="0040483D" w:rsidRDefault="0040483D" w:rsidP="0040483D"/>
          <w:p w:rsidR="0040483D" w:rsidRDefault="00316C7F" w:rsidP="0040483D">
            <w:r>
              <w:t>0,</w:t>
            </w:r>
            <w:r w:rsidR="0040483D">
              <w:t>5</w:t>
            </w:r>
          </w:p>
          <w:p w:rsidR="0040483D" w:rsidRDefault="0040483D" w:rsidP="0040483D"/>
          <w:p w:rsidR="00316C7F" w:rsidRDefault="00A3333C" w:rsidP="0040483D">
            <w:r>
              <w:t>0,5</w:t>
            </w:r>
          </w:p>
          <w:p w:rsidR="00316C7F" w:rsidRDefault="00316C7F" w:rsidP="0040483D"/>
          <w:p w:rsidR="00316C7F" w:rsidRDefault="00316C7F" w:rsidP="0040483D"/>
          <w:p w:rsidR="00316C7F" w:rsidRDefault="00316C7F" w:rsidP="0040483D"/>
          <w:p w:rsidR="00316C7F" w:rsidRDefault="00A3333C" w:rsidP="0040483D">
            <w:r>
              <w:t>0,5</w:t>
            </w:r>
          </w:p>
          <w:p w:rsidR="00F1515D" w:rsidRDefault="00F1515D" w:rsidP="0040483D"/>
          <w:p w:rsidR="00A3333C" w:rsidRDefault="00A3333C" w:rsidP="00C53904"/>
          <w:p w:rsidR="00316C7F" w:rsidRDefault="00172EC5" w:rsidP="00C53904">
            <w:r>
              <w:t>1</w:t>
            </w:r>
            <w:r w:rsidR="00316C7F">
              <w:t>,</w:t>
            </w:r>
            <w:r>
              <w:t>0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1,0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Pr="00D07595" w:rsidRDefault="00A3333C" w:rsidP="00C53904"/>
        </w:tc>
      </w:tr>
      <w:tr w:rsidR="00C53904" w:rsidRPr="00D07595" w:rsidTr="00C152C3">
        <w:trPr>
          <w:trHeight w:val="46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Pr="0040483D" w:rsidRDefault="00C53904" w:rsidP="0040483D"/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Default="00C152C3" w:rsidP="00D70FDA">
            <w:pPr>
              <w:autoSpaceDE w:val="0"/>
              <w:autoSpaceDN w:val="0"/>
              <w:adjustRightInd w:val="0"/>
            </w:pPr>
          </w:p>
          <w:p w:rsidR="00D70FDA" w:rsidRPr="00CD68B6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Công nén hạ áp:  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HA</w:t>
            </w:r>
            <w:r>
              <w:rPr>
                <w:i/>
                <w:vertAlign w:val="subscript"/>
              </w:rPr>
              <w:t xml:space="preserve"> </w:t>
            </w:r>
            <w:r>
              <w:t>= (i</w:t>
            </w:r>
            <w:r>
              <w:rPr>
                <w:vertAlign w:val="subscript"/>
              </w:rPr>
              <w:t>2</w:t>
            </w:r>
            <w:r>
              <w:t xml:space="preserve"> – i</w:t>
            </w:r>
            <w:r>
              <w:rPr>
                <w:vertAlign w:val="subscript"/>
              </w:rPr>
              <w:t>1</w:t>
            </w:r>
            <w:r>
              <w:t>) =</w:t>
            </w:r>
            <w:r w:rsidR="00417C0A">
              <w:t xml:space="preserve"> 1</w:t>
            </w:r>
            <w:r w:rsidR="00FE5481">
              <w:t>454,72</w:t>
            </w:r>
            <w:r w:rsidR="00417C0A">
              <w:t>-14</w:t>
            </w:r>
            <w:r w:rsidR="00FE5481">
              <w:t>22</w:t>
            </w:r>
            <w:r w:rsidR="00417C0A">
              <w:t>,</w:t>
            </w:r>
            <w:r w:rsidR="00FE5481">
              <w:t>5</w:t>
            </w:r>
            <w:r w:rsidR="00A3333C">
              <w:t xml:space="preserve"> </w:t>
            </w:r>
            <w:r w:rsidR="00417C0A">
              <w:t>=</w:t>
            </w:r>
            <w:r w:rsidR="00A3333C">
              <w:t xml:space="preserve"> </w:t>
            </w:r>
            <w:r w:rsidR="00FE5481">
              <w:t>32,22</w:t>
            </w:r>
            <w:r w:rsidR="00A3333C">
              <w:t xml:space="preserve">  KJ/kg</w:t>
            </w:r>
          </w:p>
          <w:p w:rsidR="00D70FDA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D70FDA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Công nén cao áp: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CA</w:t>
            </w:r>
            <w:r>
              <w:rPr>
                <w:i/>
                <w:vertAlign w:val="subscript"/>
              </w:rPr>
              <w:t xml:space="preserve"> </w:t>
            </w:r>
            <w:r>
              <w:t>= (i</w:t>
            </w:r>
            <w:r>
              <w:rPr>
                <w:vertAlign w:val="subscript"/>
              </w:rPr>
              <w:t>5</w:t>
            </w:r>
            <w:r>
              <w:t xml:space="preserve"> – i</w:t>
            </w:r>
            <w:r>
              <w:rPr>
                <w:vertAlign w:val="subscript"/>
              </w:rPr>
              <w:t>4</w:t>
            </w:r>
            <w:r>
              <w:t>) =</w:t>
            </w:r>
            <w:r w:rsidR="00A3333C">
              <w:t xml:space="preserve"> 1</w:t>
            </w:r>
            <w:r w:rsidR="00FE5481">
              <w:t>732,94</w:t>
            </w:r>
            <w:r w:rsidR="00A3333C">
              <w:t xml:space="preserve"> – 14</w:t>
            </w:r>
            <w:r w:rsidR="00FE5481">
              <w:t>29,7</w:t>
            </w:r>
            <w:r w:rsidR="00A3333C">
              <w:t xml:space="preserve"> = </w:t>
            </w:r>
            <w:r w:rsidR="00FE5481">
              <w:t>303,24</w:t>
            </w:r>
            <w:r w:rsidR="00A3333C">
              <w:t xml:space="preserve"> KJ/kg</w:t>
            </w:r>
          </w:p>
          <w:p w:rsidR="00C53904" w:rsidRPr="00C53904" w:rsidRDefault="00C53904" w:rsidP="00C53904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Pr="00436432" w:rsidRDefault="00C152C3" w:rsidP="00C152C3"/>
          <w:p w:rsidR="00C152C3" w:rsidRPr="00436432" w:rsidRDefault="00A3333C" w:rsidP="00C152C3">
            <w:r>
              <w:t>0</w:t>
            </w:r>
            <w:r w:rsidR="00C152C3" w:rsidRPr="00436432">
              <w:t>,5</w:t>
            </w:r>
          </w:p>
          <w:p w:rsidR="00B330F0" w:rsidRDefault="00B330F0" w:rsidP="00C152C3"/>
          <w:p w:rsidR="00C152C3" w:rsidRPr="00436432" w:rsidRDefault="00C152C3" w:rsidP="00C152C3">
            <w:r w:rsidRPr="00436432">
              <w:t>0,5</w:t>
            </w:r>
          </w:p>
          <w:p w:rsidR="00C53904" w:rsidRDefault="00C53904" w:rsidP="00C152C3"/>
        </w:tc>
      </w:tr>
      <w:tr w:rsidR="00C53904" w:rsidRPr="00D07595" w:rsidTr="00C152C3">
        <w:trPr>
          <w:trHeight w:val="46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Pr="0040483D" w:rsidRDefault="00C53904" w:rsidP="0040483D"/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F0" w:rsidRDefault="001B1EA9" w:rsidP="00D70FDA">
            <w:pPr>
              <w:autoSpaceDE w:val="0"/>
              <w:autoSpaceDN w:val="0"/>
              <w:adjustRightInd w:val="0"/>
            </w:pPr>
            <w:r>
              <w:t>Năng suất lạnh</w:t>
            </w:r>
            <w:r w:rsidR="00D70FDA">
              <w:t xml:space="preserve">: </w:t>
            </w:r>
            <w:r w:rsidR="00D70FDA" w:rsidRPr="003151FE">
              <w:t xml:space="preserve"> </w:t>
            </w:r>
            <w:r>
              <w:t>Q</w:t>
            </w:r>
            <w:r>
              <w:rPr>
                <w:vertAlign w:val="subscript"/>
              </w:rPr>
              <w:t>o</w:t>
            </w:r>
            <w:r w:rsidR="00D70FDA">
              <w:t xml:space="preserve"> = </w:t>
            </w:r>
            <w:r>
              <w:t>m</w:t>
            </w:r>
            <w:r>
              <w:rPr>
                <w:vertAlign w:val="subscript"/>
              </w:rPr>
              <w:t>1</w:t>
            </w:r>
            <w:r>
              <w:t xml:space="preserve"> </w:t>
            </w:r>
            <w:r w:rsidR="00D70FDA">
              <w:t>( i</w:t>
            </w:r>
            <w:r w:rsidR="00D70FDA">
              <w:rPr>
                <w:vertAlign w:val="subscript"/>
              </w:rPr>
              <w:t>5</w:t>
            </w:r>
            <w:r w:rsidR="00D70FDA">
              <w:t xml:space="preserve"> – i</w:t>
            </w:r>
            <w:r w:rsidR="00D70FDA">
              <w:rPr>
                <w:vertAlign w:val="subscript"/>
              </w:rPr>
              <w:t>6</w:t>
            </w:r>
            <w:r w:rsidR="00D70FDA">
              <w:t xml:space="preserve"> ) =</w:t>
            </w:r>
            <w:r w:rsidR="00B330F0">
              <w:t xml:space="preserve"> </w:t>
            </w:r>
            <w:r>
              <w:t>5.(1</w:t>
            </w:r>
            <w:r w:rsidR="00FE5481">
              <w:t>732,94</w:t>
            </w:r>
            <w:r>
              <w:t xml:space="preserve"> – 386,32)</w:t>
            </w:r>
          </w:p>
          <w:p w:rsidR="00C53904" w:rsidRPr="00C32D55" w:rsidRDefault="00B330F0" w:rsidP="00FE5481">
            <w:pPr>
              <w:autoSpaceDE w:val="0"/>
              <w:autoSpaceDN w:val="0"/>
              <w:adjustRightInd w:val="0"/>
              <w:rPr>
                <w:lang w:val="vi-VN"/>
              </w:rPr>
            </w:pPr>
            <w:r>
              <w:t xml:space="preserve">                          </w:t>
            </w:r>
            <w:r w:rsidR="001B1EA9">
              <w:t xml:space="preserve">                             </w:t>
            </w:r>
            <w:r>
              <w:t xml:space="preserve">= </w:t>
            </w:r>
            <w:r w:rsidR="00FE5481">
              <w:t>6733</w:t>
            </w:r>
            <w:r>
              <w:t xml:space="preserve"> </w:t>
            </w:r>
            <w:r w:rsidR="00FE5481">
              <w:t>kW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C53904">
            <w:r>
              <w:t>0,5</w:t>
            </w:r>
          </w:p>
          <w:p w:rsidR="00C53904" w:rsidRDefault="00C53904" w:rsidP="00C53904">
            <w:pPr>
              <w:rPr>
                <w:b/>
              </w:rPr>
            </w:pPr>
          </w:p>
        </w:tc>
      </w:tr>
      <w:tr w:rsidR="0040483D" w:rsidRPr="00D07595" w:rsidTr="00C152C3">
        <w:trPr>
          <w:trHeight w:val="33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/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>
            <w:pPr>
              <w:rPr>
                <w:b/>
                <w:i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 w:rsidRPr="00EC7CD5">
              <w:rPr>
                <w:b/>
              </w:rPr>
              <w:t>10 điểm</w:t>
            </w: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40483D" w:rsidRDefault="0040483D" w:rsidP="006B6936">
      <w:pPr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B0C87" w:rsidRDefault="00D07595" w:rsidP="00D07595">
      <w:pPr>
        <w:rPr>
          <w:b/>
          <w:sz w:val="22"/>
          <w:szCs w:val="22"/>
          <w:lang w:val="vi-VN"/>
        </w:rPr>
        <w:sectPr w:rsidR="00DB0C87" w:rsidSect="0040483D"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</w:p>
    <w:sectPr w:rsidR="00D07595" w:rsidRPr="00826464" w:rsidSect="0040483D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+FPEF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26EA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6D7EF9"/>
    <w:multiLevelType w:val="hybridMultilevel"/>
    <w:tmpl w:val="EC68105C"/>
    <w:lvl w:ilvl="0" w:tplc="040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8EC006D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1670BF"/>
    <w:multiLevelType w:val="hybridMultilevel"/>
    <w:tmpl w:val="B9B49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3A35"/>
    <w:rsid w:val="000115B9"/>
    <w:rsid w:val="000718CC"/>
    <w:rsid w:val="000829FA"/>
    <w:rsid w:val="0009592B"/>
    <w:rsid w:val="000B3287"/>
    <w:rsid w:val="000B5FAE"/>
    <w:rsid w:val="000E3773"/>
    <w:rsid w:val="001217A9"/>
    <w:rsid w:val="00134BCB"/>
    <w:rsid w:val="001704C1"/>
    <w:rsid w:val="00172EC5"/>
    <w:rsid w:val="00174C24"/>
    <w:rsid w:val="00186D6F"/>
    <w:rsid w:val="001A3219"/>
    <w:rsid w:val="001B1EA9"/>
    <w:rsid w:val="001D401F"/>
    <w:rsid w:val="001D64E2"/>
    <w:rsid w:val="001E44AC"/>
    <w:rsid w:val="001F627B"/>
    <w:rsid w:val="00232F20"/>
    <w:rsid w:val="00245F92"/>
    <w:rsid w:val="00274320"/>
    <w:rsid w:val="00316C7F"/>
    <w:rsid w:val="00331F02"/>
    <w:rsid w:val="00337ACD"/>
    <w:rsid w:val="00337D68"/>
    <w:rsid w:val="00357833"/>
    <w:rsid w:val="003722CB"/>
    <w:rsid w:val="0038432E"/>
    <w:rsid w:val="003E11C3"/>
    <w:rsid w:val="003E71FC"/>
    <w:rsid w:val="0040483D"/>
    <w:rsid w:val="00410D26"/>
    <w:rsid w:val="00417C0A"/>
    <w:rsid w:val="00431E27"/>
    <w:rsid w:val="004332DB"/>
    <w:rsid w:val="00436432"/>
    <w:rsid w:val="00462998"/>
    <w:rsid w:val="004B1BFB"/>
    <w:rsid w:val="004D63AF"/>
    <w:rsid w:val="004D70A8"/>
    <w:rsid w:val="00542C38"/>
    <w:rsid w:val="005754DE"/>
    <w:rsid w:val="00582F87"/>
    <w:rsid w:val="0059650C"/>
    <w:rsid w:val="005E2150"/>
    <w:rsid w:val="005E50E8"/>
    <w:rsid w:val="00604D1C"/>
    <w:rsid w:val="006136D2"/>
    <w:rsid w:val="00623170"/>
    <w:rsid w:val="006601B1"/>
    <w:rsid w:val="00682A01"/>
    <w:rsid w:val="00686240"/>
    <w:rsid w:val="00686CFE"/>
    <w:rsid w:val="00697DEF"/>
    <w:rsid w:val="006A13F7"/>
    <w:rsid w:val="006B2E81"/>
    <w:rsid w:val="006B6936"/>
    <w:rsid w:val="006E040E"/>
    <w:rsid w:val="006E720E"/>
    <w:rsid w:val="007641C8"/>
    <w:rsid w:val="007A7E91"/>
    <w:rsid w:val="00826464"/>
    <w:rsid w:val="00881C01"/>
    <w:rsid w:val="008E0412"/>
    <w:rsid w:val="008F6878"/>
    <w:rsid w:val="00901B63"/>
    <w:rsid w:val="009118F2"/>
    <w:rsid w:val="009123A9"/>
    <w:rsid w:val="00922B35"/>
    <w:rsid w:val="009342C3"/>
    <w:rsid w:val="009351C0"/>
    <w:rsid w:val="009537BE"/>
    <w:rsid w:val="00965806"/>
    <w:rsid w:val="00976F08"/>
    <w:rsid w:val="00982A22"/>
    <w:rsid w:val="00A26F39"/>
    <w:rsid w:val="00A3333C"/>
    <w:rsid w:val="00A92A20"/>
    <w:rsid w:val="00A92A7B"/>
    <w:rsid w:val="00AA10D0"/>
    <w:rsid w:val="00AC4E3A"/>
    <w:rsid w:val="00B0089F"/>
    <w:rsid w:val="00B330F0"/>
    <w:rsid w:val="00B56DD7"/>
    <w:rsid w:val="00B61271"/>
    <w:rsid w:val="00BD37CC"/>
    <w:rsid w:val="00BE3AB7"/>
    <w:rsid w:val="00C1063F"/>
    <w:rsid w:val="00C152C3"/>
    <w:rsid w:val="00C53904"/>
    <w:rsid w:val="00C71508"/>
    <w:rsid w:val="00C763EC"/>
    <w:rsid w:val="00C846FE"/>
    <w:rsid w:val="00CA27CA"/>
    <w:rsid w:val="00CD4DFC"/>
    <w:rsid w:val="00D07595"/>
    <w:rsid w:val="00D15817"/>
    <w:rsid w:val="00D36191"/>
    <w:rsid w:val="00D46872"/>
    <w:rsid w:val="00D60669"/>
    <w:rsid w:val="00D617A6"/>
    <w:rsid w:val="00D70FDA"/>
    <w:rsid w:val="00D7613F"/>
    <w:rsid w:val="00DA1304"/>
    <w:rsid w:val="00DB0C87"/>
    <w:rsid w:val="00DB26AE"/>
    <w:rsid w:val="00E1043F"/>
    <w:rsid w:val="00E12A36"/>
    <w:rsid w:val="00E21009"/>
    <w:rsid w:val="00E3075A"/>
    <w:rsid w:val="00E41B54"/>
    <w:rsid w:val="00E57097"/>
    <w:rsid w:val="00E9544E"/>
    <w:rsid w:val="00EA3936"/>
    <w:rsid w:val="00EA63D4"/>
    <w:rsid w:val="00EB0404"/>
    <w:rsid w:val="00EC7CD5"/>
    <w:rsid w:val="00EE10D5"/>
    <w:rsid w:val="00EE506A"/>
    <w:rsid w:val="00F00CCE"/>
    <w:rsid w:val="00F1515D"/>
    <w:rsid w:val="00F2657E"/>
    <w:rsid w:val="00F72883"/>
    <w:rsid w:val="00FA0A5E"/>
    <w:rsid w:val="00FA5483"/>
    <w:rsid w:val="00FC6FF8"/>
    <w:rsid w:val="00FD7B70"/>
    <w:rsid w:val="00FD7C1D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  <w:style w:type="paragraph" w:styleId="BodyTextIndent2">
    <w:name w:val="Body Text Indent 2"/>
    <w:basedOn w:val="Normal"/>
    <w:link w:val="BodyTextIndent2Char"/>
    <w:rsid w:val="00232F20"/>
    <w:pPr>
      <w:ind w:left="1134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232F20"/>
    <w:rPr>
      <w:rFonts w:ascii="VNI-Times" w:eastAsia="Times New Roman" w:hAnsi="VNI-Times" w:cs="Times New Roman"/>
      <w:sz w:val="28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232F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32F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  <w:style w:type="paragraph" w:styleId="BodyTextIndent2">
    <w:name w:val="Body Text Indent 2"/>
    <w:basedOn w:val="Normal"/>
    <w:link w:val="BodyTextIndent2Char"/>
    <w:rsid w:val="00232F20"/>
    <w:pPr>
      <w:ind w:left="1134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232F20"/>
    <w:rPr>
      <w:rFonts w:ascii="VNI-Times" w:eastAsia="Times New Roman" w:hAnsi="VNI-Times" w:cs="Times New Roman"/>
      <w:sz w:val="28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232F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32F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21</cp:revision>
  <cp:lastPrinted>2017-11-29T01:54:00Z</cp:lastPrinted>
  <dcterms:created xsi:type="dcterms:W3CDTF">2017-11-30T02:58:00Z</dcterms:created>
  <dcterms:modified xsi:type="dcterms:W3CDTF">2017-12-11T16:09:00Z</dcterms:modified>
</cp:coreProperties>
</file>